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AA45" w14:textId="77777777" w:rsidR="00A3503D" w:rsidRDefault="00F0036F" w:rsidP="005D06B4">
      <w:pPr>
        <w:spacing w:after="0" w:line="240" w:lineRule="auto"/>
        <w:jc w:val="center"/>
        <w:rPr>
          <w:b/>
          <w:bCs/>
        </w:rPr>
      </w:pPr>
      <w:r w:rsidRPr="00C06315">
        <w:rPr>
          <w:b/>
          <w:bCs/>
        </w:rPr>
        <w:t xml:space="preserve">Положение </w:t>
      </w:r>
      <w:r w:rsidR="00D82420">
        <w:rPr>
          <w:b/>
          <w:bCs/>
        </w:rPr>
        <w:t>Ф</w:t>
      </w:r>
      <w:r w:rsidRPr="00C06315">
        <w:rPr>
          <w:b/>
          <w:bCs/>
        </w:rPr>
        <w:t>естивал</w:t>
      </w:r>
      <w:r w:rsidR="003441E3">
        <w:rPr>
          <w:b/>
          <w:bCs/>
        </w:rPr>
        <w:t>я</w:t>
      </w:r>
      <w:r w:rsidRPr="00C06315">
        <w:rPr>
          <w:b/>
          <w:bCs/>
        </w:rPr>
        <w:t xml:space="preserve"> имени </w:t>
      </w:r>
    </w:p>
    <w:p w14:paraId="5936EBF0" w14:textId="7D5725E4" w:rsidR="00F0036F" w:rsidRPr="00C06315" w:rsidRDefault="00A3503D" w:rsidP="005D06B4">
      <w:pPr>
        <w:spacing w:after="0" w:line="240" w:lineRule="auto"/>
        <w:jc w:val="center"/>
        <w:rPr>
          <w:b/>
          <w:bCs/>
        </w:rPr>
      </w:pPr>
      <w:r w:rsidRPr="00A3503D">
        <w:rPr>
          <w:b/>
          <w:bCs/>
        </w:rPr>
        <w:t>композитора, народного артиста СССР</w:t>
      </w:r>
      <w:r w:rsidRPr="00C06315">
        <w:rPr>
          <w:b/>
          <w:bCs/>
        </w:rPr>
        <w:t xml:space="preserve"> </w:t>
      </w:r>
      <w:r w:rsidR="00F0036F" w:rsidRPr="00C06315">
        <w:rPr>
          <w:b/>
          <w:bCs/>
        </w:rPr>
        <w:t>Бау</w:t>
      </w:r>
      <w:r w:rsidR="00D82420">
        <w:rPr>
          <w:b/>
          <w:bCs/>
        </w:rPr>
        <w:t xml:space="preserve"> </w:t>
      </w:r>
      <w:r w:rsidR="00F0036F" w:rsidRPr="00C06315">
        <w:rPr>
          <w:b/>
          <w:bCs/>
        </w:rPr>
        <w:t>Ямпилова</w:t>
      </w:r>
    </w:p>
    <w:p w14:paraId="2B064575" w14:textId="4CBEA180" w:rsidR="00F0036F" w:rsidRPr="00C06315" w:rsidRDefault="00E636BD" w:rsidP="005D06B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посвященного</w:t>
      </w:r>
      <w:r w:rsidR="00F0036F" w:rsidRPr="00C06315">
        <w:rPr>
          <w:b/>
          <w:bCs/>
        </w:rPr>
        <w:t xml:space="preserve"> 110</w:t>
      </w:r>
      <w:r w:rsidR="00D82420">
        <w:rPr>
          <w:b/>
          <w:bCs/>
        </w:rPr>
        <w:t>-</w:t>
      </w:r>
      <w:r w:rsidR="00F0036F" w:rsidRPr="00C06315">
        <w:rPr>
          <w:b/>
          <w:bCs/>
        </w:rPr>
        <w:t>летию со дня рождения композитора</w:t>
      </w:r>
    </w:p>
    <w:p w14:paraId="2AA3693B" w14:textId="77777777" w:rsidR="00F0036F" w:rsidRDefault="00F0036F" w:rsidP="005D06B4">
      <w:pPr>
        <w:spacing w:after="0" w:line="240" w:lineRule="auto"/>
      </w:pPr>
    </w:p>
    <w:p w14:paraId="5A08BA19" w14:textId="77777777" w:rsidR="00F0036F" w:rsidRDefault="00F0036F" w:rsidP="005D06B4">
      <w:pPr>
        <w:spacing w:after="0" w:line="240" w:lineRule="auto"/>
      </w:pPr>
      <w:r>
        <w:t>1. Общие положения</w:t>
      </w:r>
    </w:p>
    <w:p w14:paraId="1BD83DBB" w14:textId="3DA071FD" w:rsidR="00F0036F" w:rsidRDefault="00F0036F" w:rsidP="005D06B4">
      <w:pPr>
        <w:spacing w:after="0" w:line="240" w:lineRule="auto"/>
      </w:pPr>
      <w:r>
        <w:t>1.1. Фестиваль имени Бау</w:t>
      </w:r>
      <w:r w:rsidR="00D82420">
        <w:t xml:space="preserve"> </w:t>
      </w:r>
      <w:r>
        <w:t xml:space="preserve">Ямпилова (далее </w:t>
      </w:r>
      <w:r w:rsidR="00D82420">
        <w:t>–</w:t>
      </w:r>
      <w:r>
        <w:t xml:space="preserve"> Фестиваль) проводится в рамках </w:t>
      </w:r>
      <w:r w:rsidR="005D06B4">
        <w:t xml:space="preserve">празднования 110-летия со дня рождения выдающегося бурятского композитора, народного артиста СССР, Героя Социалистического Труда, лауреата Государственной премии РФ им. М. И. Глинки Бау Ямпилова </w:t>
      </w:r>
      <w:r>
        <w:t>и приурочен к</w:t>
      </w:r>
      <w:r w:rsidR="002E388C" w:rsidRPr="002E388C">
        <w:t xml:space="preserve"> </w:t>
      </w:r>
      <w:r w:rsidR="002E388C">
        <w:t>Год</w:t>
      </w:r>
      <w:r w:rsidR="00AB3660">
        <w:t>у единства народов России</w:t>
      </w:r>
      <w:r>
        <w:t>.</w:t>
      </w:r>
    </w:p>
    <w:p w14:paraId="51C4F0F2" w14:textId="4862B4A0" w:rsidR="005D06B4" w:rsidRDefault="00F0036F" w:rsidP="005D06B4">
      <w:pPr>
        <w:spacing w:after="0" w:line="240" w:lineRule="auto"/>
      </w:pPr>
      <w:r>
        <w:t>1.2. Учредител</w:t>
      </w:r>
      <w:r w:rsidR="00E636BD">
        <w:t>ям</w:t>
      </w:r>
      <w:r>
        <w:t>и Фестиваля</w:t>
      </w:r>
      <w:r w:rsidR="00AB3660">
        <w:t xml:space="preserve"> являются </w:t>
      </w:r>
      <w:r>
        <w:t>Министерство культуры Республики Бурятия</w:t>
      </w:r>
      <w:r w:rsidR="00E636BD">
        <w:t xml:space="preserve"> и</w:t>
      </w:r>
      <w:r>
        <w:t xml:space="preserve"> Министерство образования и науки Республики Бурятия</w:t>
      </w:r>
      <w:r w:rsidR="005D06B4">
        <w:t xml:space="preserve">. </w:t>
      </w:r>
      <w:r>
        <w:t xml:space="preserve"> </w:t>
      </w:r>
    </w:p>
    <w:p w14:paraId="0B5C4EBB" w14:textId="20FA3D63" w:rsidR="00F0036F" w:rsidRDefault="005D06B4" w:rsidP="005D06B4">
      <w:pPr>
        <w:spacing w:after="0" w:line="240" w:lineRule="auto"/>
      </w:pPr>
      <w:r>
        <w:t xml:space="preserve">1.3. Организатором Фестиваля выступает </w:t>
      </w:r>
      <w:r w:rsidR="00F0036F">
        <w:t>Колледж искусств им. П. И. Чайковског</w:t>
      </w:r>
      <w:r w:rsidR="00A3503D">
        <w:t>о (структурное подразделение Колледжа – Детская школа искусств им. П.И.Чайковского).</w:t>
      </w:r>
    </w:p>
    <w:p w14:paraId="6F45151A" w14:textId="7BEAB956" w:rsidR="00F0036F" w:rsidRDefault="00FA09D1" w:rsidP="005D06B4">
      <w:pPr>
        <w:spacing w:after="0" w:line="240" w:lineRule="auto"/>
      </w:pPr>
      <w:r>
        <w:t xml:space="preserve">1.4. </w:t>
      </w:r>
      <w:r w:rsidRPr="003441E3">
        <w:t>В рамках Года единства</w:t>
      </w:r>
      <w:r w:rsidR="0084279E">
        <w:t xml:space="preserve"> народов России Ф</w:t>
      </w:r>
      <w:r w:rsidRPr="003441E3">
        <w:t>естиваль является значимым культурным событием</w:t>
      </w:r>
      <w:r w:rsidR="00076732">
        <w:t xml:space="preserve"> с опорой на историю, ценности, современные вызовы, укрепление общероссийской гражданской идентичности, сохранение культурного многообразия.</w:t>
      </w:r>
    </w:p>
    <w:p w14:paraId="423ADB7A" w14:textId="11692EB3" w:rsidR="00FA09D1" w:rsidRDefault="00FA09D1" w:rsidP="005D06B4">
      <w:pPr>
        <w:spacing w:after="0" w:line="240" w:lineRule="auto"/>
      </w:pPr>
    </w:p>
    <w:p w14:paraId="484776FD" w14:textId="383B718A" w:rsidR="00F0036F" w:rsidRDefault="00F0036F" w:rsidP="005D06B4">
      <w:pPr>
        <w:spacing w:after="0" w:line="240" w:lineRule="auto"/>
      </w:pPr>
      <w:r>
        <w:t>2. Цели и задачи Фестиваля</w:t>
      </w:r>
      <w:r w:rsidR="00215D95">
        <w:t xml:space="preserve"> </w:t>
      </w:r>
    </w:p>
    <w:p w14:paraId="1B153DC5" w14:textId="4FFB5770" w:rsidR="00FA09D1" w:rsidRDefault="00F0036F" w:rsidP="005D06B4">
      <w:pPr>
        <w:spacing w:after="0" w:line="240" w:lineRule="auto"/>
      </w:pPr>
      <w:r>
        <w:t>Цели:</w:t>
      </w:r>
    </w:p>
    <w:p w14:paraId="0ED5E666" w14:textId="06355D2A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  <w:t xml:space="preserve">популяризация </w:t>
      </w:r>
      <w:r w:rsidR="00E43C73" w:rsidRPr="00E43C73">
        <w:t xml:space="preserve">и пропаганда </w:t>
      </w:r>
      <w:r w:rsidRPr="00E43C73">
        <w:t xml:space="preserve">творчества </w:t>
      </w:r>
      <w:r w:rsidR="005D06B4" w:rsidRPr="00E43C73">
        <w:t xml:space="preserve">композитора </w:t>
      </w:r>
      <w:r w:rsidRPr="00E43C73">
        <w:t>Бау</w:t>
      </w:r>
      <w:r w:rsidR="005D06B4" w:rsidRPr="00E43C73">
        <w:t xml:space="preserve"> </w:t>
      </w:r>
      <w:r w:rsidRPr="00E43C73">
        <w:t>Ямпилова;</w:t>
      </w:r>
    </w:p>
    <w:p w14:paraId="3EF49240" w14:textId="51B4B751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  <w:t>поддержка исполнителей на народных и</w:t>
      </w:r>
      <w:r w:rsidR="005D06B4" w:rsidRPr="00E43C73">
        <w:t xml:space="preserve"> </w:t>
      </w:r>
      <w:r w:rsidRPr="00E43C73">
        <w:t>классических инструментах;</w:t>
      </w:r>
    </w:p>
    <w:p w14:paraId="479B67C2" w14:textId="304FAE9E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</w:r>
      <w:r w:rsidR="00E43C73" w:rsidRPr="00E43C73">
        <w:t xml:space="preserve">использование современных методов и средств </w:t>
      </w:r>
      <w:r w:rsidR="0084279E">
        <w:t xml:space="preserve">популяризации творческого наследия </w:t>
      </w:r>
      <w:r w:rsidR="00076732">
        <w:t>композитора</w:t>
      </w:r>
      <w:r w:rsidRPr="00E43C73">
        <w:t>;</w:t>
      </w:r>
    </w:p>
    <w:p w14:paraId="2FE85465" w14:textId="636C21D7" w:rsidR="00F0036F" w:rsidRDefault="00E636BD" w:rsidP="005D06B4">
      <w:pPr>
        <w:spacing w:after="0" w:line="240" w:lineRule="auto"/>
      </w:pPr>
      <w:r w:rsidRPr="00E43C73">
        <w:t>•</w:t>
      </w:r>
      <w:r w:rsidR="00F0036F" w:rsidRPr="00E43C73">
        <w:tab/>
        <w:t>укрепление семейных ценностей через совместное творчество</w:t>
      </w:r>
      <w:r>
        <w:t>;</w:t>
      </w:r>
    </w:p>
    <w:p w14:paraId="2C0262E4" w14:textId="321A4CA8" w:rsidR="00E636BD" w:rsidRPr="00E43C73" w:rsidRDefault="00E636BD" w:rsidP="005D06B4">
      <w:pPr>
        <w:spacing w:after="0" w:line="240" w:lineRule="auto"/>
      </w:pPr>
      <w:r w:rsidRPr="00E43C73">
        <w:t>•</w:t>
      </w:r>
      <w:r>
        <w:t xml:space="preserve">         </w:t>
      </w:r>
      <w:r>
        <w:rPr>
          <w:rStyle w:val="futurismarkdown-word"/>
        </w:rPr>
        <w:t>создание условий для участия представителей разных возрастных групп в конкурсных мероприятиях и для межпоколенческого творческого взаимодействия.</w:t>
      </w:r>
    </w:p>
    <w:p w14:paraId="65CDDC08" w14:textId="77777777" w:rsidR="00BA5FC9" w:rsidRDefault="00BA5FC9" w:rsidP="005D06B4">
      <w:pPr>
        <w:spacing w:after="0" w:line="240" w:lineRule="auto"/>
        <w:rPr>
          <w:highlight w:val="yellow"/>
        </w:rPr>
      </w:pPr>
    </w:p>
    <w:p w14:paraId="7EFA7523" w14:textId="27AE53B4" w:rsidR="00F0036F" w:rsidRPr="00E43C73" w:rsidRDefault="00F0036F" w:rsidP="005D06B4">
      <w:pPr>
        <w:spacing w:after="0" w:line="240" w:lineRule="auto"/>
      </w:pPr>
      <w:r w:rsidRPr="00E43C73">
        <w:t>Задачи:</w:t>
      </w:r>
    </w:p>
    <w:p w14:paraId="696CC6BC" w14:textId="4A5E0132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  <w:t xml:space="preserve">привлечение внимания к </w:t>
      </w:r>
      <w:r w:rsidR="00E43C73" w:rsidRPr="00E43C73">
        <w:t>культуре и истории</w:t>
      </w:r>
      <w:r w:rsidRPr="00E43C73">
        <w:t xml:space="preserve"> Бурятии;</w:t>
      </w:r>
    </w:p>
    <w:p w14:paraId="0D11006D" w14:textId="5DA67323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  <w:t>выявление талантливых исполнителей;</w:t>
      </w:r>
    </w:p>
    <w:p w14:paraId="604A1F2D" w14:textId="77777777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  <w:t>создание условий для творческого взаимодействия между поколениями</w:t>
      </w:r>
    </w:p>
    <w:p w14:paraId="169AE96D" w14:textId="769BADF6" w:rsidR="00F0036F" w:rsidRPr="00E43C73" w:rsidRDefault="00F0036F" w:rsidP="005D06B4">
      <w:pPr>
        <w:spacing w:after="0" w:line="240" w:lineRule="auto"/>
      </w:pPr>
      <w:r w:rsidRPr="00E43C73">
        <w:t>•</w:t>
      </w:r>
      <w:r w:rsidRPr="00E43C73">
        <w:tab/>
      </w:r>
      <w:r w:rsidR="00E43C73" w:rsidRPr="00E43C73">
        <w:t>разработка и реализация интерактивных продуктов в</w:t>
      </w:r>
      <w:r w:rsidRPr="00E43C73">
        <w:t xml:space="preserve"> </w:t>
      </w:r>
      <w:r w:rsidR="0084279E">
        <w:t>художественно</w:t>
      </w:r>
      <w:r w:rsidR="00E43C73" w:rsidRPr="00E43C73">
        <w:t>м</w:t>
      </w:r>
      <w:r w:rsidRPr="00E43C73">
        <w:t xml:space="preserve"> образовани</w:t>
      </w:r>
      <w:r w:rsidR="00E43C73" w:rsidRPr="00E43C73">
        <w:t>и</w:t>
      </w:r>
      <w:r w:rsidRPr="00E43C73">
        <w:t>;</w:t>
      </w:r>
    </w:p>
    <w:p w14:paraId="1DA48A11" w14:textId="77777777" w:rsidR="00F0036F" w:rsidRDefault="00F0036F" w:rsidP="005D06B4">
      <w:pPr>
        <w:spacing w:after="0" w:line="240" w:lineRule="auto"/>
      </w:pPr>
    </w:p>
    <w:p w14:paraId="4C5168FE" w14:textId="77777777" w:rsidR="00F0036F" w:rsidRDefault="00F0036F" w:rsidP="005D06B4">
      <w:pPr>
        <w:spacing w:after="0" w:line="240" w:lineRule="auto"/>
      </w:pPr>
      <w:r>
        <w:t>3. Даты и место проведения</w:t>
      </w:r>
    </w:p>
    <w:p w14:paraId="6A35C8AA" w14:textId="0C6942CA" w:rsidR="00F0036F" w:rsidRDefault="00F0036F" w:rsidP="005D06B4">
      <w:pPr>
        <w:spacing w:after="0" w:line="240" w:lineRule="auto"/>
      </w:pPr>
      <w:r>
        <w:t>3.1. Фестиваль проводится в течение 2026-2027</w:t>
      </w:r>
      <w:r w:rsidR="00E43C73">
        <w:t xml:space="preserve"> учебного</w:t>
      </w:r>
      <w:r>
        <w:t xml:space="preserve"> года</w:t>
      </w:r>
      <w:r w:rsidR="00E43C73">
        <w:t>.</w:t>
      </w:r>
    </w:p>
    <w:p w14:paraId="6F96EF5A" w14:textId="770B497A" w:rsidR="00E43C73" w:rsidRDefault="00E43C73" w:rsidP="005D06B4">
      <w:pPr>
        <w:spacing w:after="0" w:line="240" w:lineRule="auto"/>
      </w:pPr>
      <w:r>
        <w:t>3.2. Колледж искусств им. П.И.Чайковского.</w:t>
      </w:r>
    </w:p>
    <w:p w14:paraId="2C600D48" w14:textId="77777777" w:rsidR="00F0036F" w:rsidRDefault="00F0036F" w:rsidP="005D06B4">
      <w:pPr>
        <w:spacing w:after="0" w:line="240" w:lineRule="auto"/>
      </w:pPr>
    </w:p>
    <w:p w14:paraId="7BEA4FBB" w14:textId="77777777" w:rsidR="00F0036F" w:rsidRDefault="00F0036F" w:rsidP="005D06B4">
      <w:pPr>
        <w:spacing w:after="0" w:line="240" w:lineRule="auto"/>
      </w:pPr>
      <w:r>
        <w:t>4. Участники Фестиваля</w:t>
      </w:r>
    </w:p>
    <w:p w14:paraId="6701AB32" w14:textId="77777777" w:rsidR="00F0036F" w:rsidRDefault="00F0036F" w:rsidP="005D06B4">
      <w:pPr>
        <w:spacing w:after="0" w:line="240" w:lineRule="auto"/>
      </w:pPr>
      <w:r>
        <w:t>К участию приглашаются:</w:t>
      </w:r>
    </w:p>
    <w:p w14:paraId="46119D84" w14:textId="7222D23C" w:rsidR="00F0036F" w:rsidRDefault="00F0036F" w:rsidP="005D06B4">
      <w:pPr>
        <w:spacing w:after="0" w:line="240" w:lineRule="auto"/>
      </w:pPr>
      <w:r>
        <w:lastRenderedPageBreak/>
        <w:t>•</w:t>
      </w:r>
      <w:r>
        <w:tab/>
        <w:t xml:space="preserve">учащиеся </w:t>
      </w:r>
      <w:r w:rsidR="003441E3">
        <w:t xml:space="preserve">и преподаватели </w:t>
      </w:r>
      <w:r>
        <w:t>детских школ искусств (ДШИ); общеобразовательных школ;</w:t>
      </w:r>
    </w:p>
    <w:p w14:paraId="76865575" w14:textId="4843C257" w:rsidR="00F0036F" w:rsidRDefault="00F0036F" w:rsidP="00E43C73">
      <w:pPr>
        <w:spacing w:after="0" w:line="240" w:lineRule="auto"/>
      </w:pPr>
      <w:r>
        <w:t>•</w:t>
      </w:r>
      <w:r>
        <w:tab/>
        <w:t>студенты</w:t>
      </w:r>
      <w:r w:rsidR="003441E3">
        <w:t xml:space="preserve"> и преподаватели </w:t>
      </w:r>
      <w:r w:rsidR="00E43C73">
        <w:t>ССУЗов и ВУЗов</w:t>
      </w:r>
      <w:r>
        <w:t>;</w:t>
      </w:r>
    </w:p>
    <w:p w14:paraId="1A895ED8" w14:textId="34356F93" w:rsidR="00F0036F" w:rsidRDefault="00F0036F" w:rsidP="005D06B4">
      <w:pPr>
        <w:spacing w:after="0" w:line="240" w:lineRule="auto"/>
      </w:pPr>
      <w:r>
        <w:t>•</w:t>
      </w:r>
      <w:r>
        <w:tab/>
      </w:r>
      <w:r w:rsidR="00E43C73">
        <w:t>и</w:t>
      </w:r>
      <w:r>
        <w:t>сполнители на народных и классических инструментах (солисты и ансамбли);</w:t>
      </w:r>
    </w:p>
    <w:p w14:paraId="0FF1F296" w14:textId="026D5AA7" w:rsidR="00F0036F" w:rsidRDefault="00F0036F" w:rsidP="005D06B4">
      <w:pPr>
        <w:spacing w:after="0" w:line="240" w:lineRule="auto"/>
      </w:pPr>
      <w:r>
        <w:t>•</w:t>
      </w:r>
      <w:r>
        <w:tab/>
        <w:t>вокалисты и хоровые коллективы;</w:t>
      </w:r>
    </w:p>
    <w:p w14:paraId="62AA125E" w14:textId="77B228D8" w:rsidR="000B0E0F" w:rsidRDefault="00F0036F" w:rsidP="005D06B4">
      <w:pPr>
        <w:spacing w:after="0" w:line="240" w:lineRule="auto"/>
      </w:pPr>
      <w:r>
        <w:t>•</w:t>
      </w:r>
      <w:r>
        <w:tab/>
        <w:t>семейные музыкальные коллективы;</w:t>
      </w:r>
    </w:p>
    <w:p w14:paraId="318F86E0" w14:textId="77777777" w:rsidR="00F0036F" w:rsidRDefault="000B0E0F" w:rsidP="005D06B4">
      <w:pPr>
        <w:spacing w:after="0" w:line="240" w:lineRule="auto"/>
      </w:pPr>
      <w:r>
        <w:t>•         работники культуры</w:t>
      </w:r>
      <w:r w:rsidR="00F0036F">
        <w:t>.</w:t>
      </w:r>
    </w:p>
    <w:p w14:paraId="00A42F81" w14:textId="77777777" w:rsidR="000C62EB" w:rsidRDefault="000C62EB" w:rsidP="005D06B4">
      <w:pPr>
        <w:spacing w:after="0" w:line="240" w:lineRule="auto"/>
      </w:pPr>
    </w:p>
    <w:p w14:paraId="389D42B7" w14:textId="354DB1A1" w:rsidR="00F0036F" w:rsidRDefault="00F0036F" w:rsidP="005D06B4">
      <w:pPr>
        <w:spacing w:after="0" w:line="240" w:lineRule="auto"/>
      </w:pPr>
      <w:r>
        <w:t>5. Программа Фестиваля</w:t>
      </w:r>
      <w:r w:rsidR="00215D95">
        <w:t xml:space="preserve"> представлена следующими мероприятиями:</w:t>
      </w:r>
    </w:p>
    <w:p w14:paraId="0415286C" w14:textId="2DC36902" w:rsidR="00F0036F" w:rsidRDefault="00F0036F" w:rsidP="005D06B4">
      <w:pPr>
        <w:spacing w:after="0" w:line="240" w:lineRule="auto"/>
      </w:pPr>
      <w:r>
        <w:t xml:space="preserve">1) </w:t>
      </w:r>
      <w:r w:rsidR="00BA5FC9">
        <w:t>Конкурс «Творчество Б.Ямпилова</w:t>
      </w:r>
      <w:r w:rsidR="00E43C73">
        <w:t xml:space="preserve"> в </w:t>
      </w:r>
      <w:r w:rsidR="00E43C73">
        <w:rPr>
          <w:lang w:val="en-US"/>
        </w:rPr>
        <w:t>XXI</w:t>
      </w:r>
      <w:r w:rsidR="00E43C73" w:rsidRPr="00E43C73">
        <w:t xml:space="preserve"> </w:t>
      </w:r>
      <w:r w:rsidR="00E43C73">
        <w:t>веке</w:t>
      </w:r>
      <w:r w:rsidR="00BA5FC9">
        <w:t>»</w:t>
      </w:r>
      <w:r>
        <w:t xml:space="preserve"> </w:t>
      </w:r>
    </w:p>
    <w:p w14:paraId="3ABC64B7" w14:textId="2012AA49" w:rsidR="00F0036F" w:rsidRDefault="00F0036F" w:rsidP="005D06B4">
      <w:pPr>
        <w:spacing w:after="0" w:line="240" w:lineRule="auto"/>
      </w:pPr>
      <w:r>
        <w:t>•</w:t>
      </w:r>
      <w:r>
        <w:tab/>
        <w:t>Срок подачи заявок</w:t>
      </w:r>
      <w:r w:rsidR="00AA69C1">
        <w:t xml:space="preserve"> и конкурсных работ</w:t>
      </w:r>
      <w:r>
        <w:t>: до 31.12.2026.</w:t>
      </w:r>
    </w:p>
    <w:p w14:paraId="44559C85" w14:textId="00D91A5A" w:rsidR="00F0036F" w:rsidRDefault="00F0036F" w:rsidP="005D06B4">
      <w:pPr>
        <w:spacing w:after="0" w:line="240" w:lineRule="auto"/>
      </w:pPr>
      <w:r>
        <w:t>•</w:t>
      </w:r>
      <w:r>
        <w:tab/>
        <w:t xml:space="preserve">Тематика: </w:t>
      </w:r>
      <w:r w:rsidR="00E43C73">
        <w:t>Жизненный и творческий путь</w:t>
      </w:r>
      <w:r>
        <w:t xml:space="preserve"> Б. Б. Ямпилова, изучение его наследия в контексте истории</w:t>
      </w:r>
      <w:r w:rsidR="00E43C73">
        <w:t xml:space="preserve">, в т.ч. </w:t>
      </w:r>
      <w:r>
        <w:t xml:space="preserve"> музыкальной культуры Бурятии.</w:t>
      </w:r>
    </w:p>
    <w:p w14:paraId="236270F0" w14:textId="56B65391" w:rsidR="00F0036F" w:rsidRDefault="00F0036F" w:rsidP="005D06B4">
      <w:pPr>
        <w:spacing w:after="0" w:line="240" w:lineRule="auto"/>
      </w:pPr>
      <w:r>
        <w:t>•</w:t>
      </w:r>
      <w:r>
        <w:tab/>
        <w:t>См. Положение конкурс</w:t>
      </w:r>
      <w:r w:rsidR="009E4786">
        <w:t>а</w:t>
      </w:r>
      <w:r>
        <w:t xml:space="preserve"> </w:t>
      </w:r>
      <w:r w:rsidR="00C4233A">
        <w:t>«Творчество Б.Ямпилова</w:t>
      </w:r>
      <w:r w:rsidR="00E43C73">
        <w:t xml:space="preserve"> в </w:t>
      </w:r>
      <w:r w:rsidR="00E43C73">
        <w:rPr>
          <w:lang w:val="en-US"/>
        </w:rPr>
        <w:t>XXI</w:t>
      </w:r>
      <w:r w:rsidR="00E43C73" w:rsidRPr="00E43C73">
        <w:t xml:space="preserve"> </w:t>
      </w:r>
      <w:r w:rsidR="00E43C73">
        <w:t>веке</w:t>
      </w:r>
      <w:r w:rsidR="00C4233A">
        <w:t xml:space="preserve">» </w:t>
      </w:r>
      <w:r>
        <w:t xml:space="preserve"> (Приложение 1)</w:t>
      </w:r>
    </w:p>
    <w:p w14:paraId="7FAE0898" w14:textId="77777777" w:rsidR="000C62EB" w:rsidRPr="00E43C73" w:rsidRDefault="000C62EB" w:rsidP="005D06B4">
      <w:pPr>
        <w:spacing w:after="0" w:line="240" w:lineRule="auto"/>
        <w:rPr>
          <w:szCs w:val="28"/>
        </w:rPr>
      </w:pPr>
    </w:p>
    <w:p w14:paraId="129359C4" w14:textId="21D9C03F" w:rsidR="00F0036F" w:rsidRPr="00E43C73" w:rsidRDefault="00F0036F" w:rsidP="00C4233A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E43C73">
        <w:rPr>
          <w:szCs w:val="28"/>
        </w:rPr>
        <w:t xml:space="preserve">2) </w:t>
      </w:r>
      <w:r w:rsidR="00DB2BE8">
        <w:rPr>
          <w:rFonts w:eastAsia="Times New Roman" w:cs="Times New Roman"/>
          <w:color w:val="000000"/>
          <w:szCs w:val="28"/>
          <w:lang w:eastAsia="ru-RU"/>
        </w:rPr>
        <w:t>К</w:t>
      </w:r>
      <w:r w:rsidR="00C4233A" w:rsidRPr="00E43C73">
        <w:rPr>
          <w:rFonts w:eastAsia="Times New Roman" w:cs="Times New Roman"/>
          <w:color w:val="000000"/>
          <w:szCs w:val="28"/>
          <w:lang w:eastAsia="ru-RU"/>
        </w:rPr>
        <w:t>онкурс исполнителей на классических и народных инструментах имени Б. Ямпилова «Цветущий край»</w:t>
      </w:r>
      <w:r w:rsidR="00AA69C1">
        <w:rPr>
          <w:rFonts w:eastAsia="Times New Roman" w:cs="Times New Roman"/>
          <w:color w:val="000000"/>
          <w:szCs w:val="28"/>
          <w:lang w:eastAsia="ru-RU"/>
        </w:rPr>
        <w:t xml:space="preserve"> по видео.</w:t>
      </w:r>
    </w:p>
    <w:p w14:paraId="39E77EFB" w14:textId="77777777" w:rsidR="00F0036F" w:rsidRPr="00E43C73" w:rsidRDefault="00F0036F" w:rsidP="005D06B4">
      <w:pPr>
        <w:spacing w:after="0" w:line="240" w:lineRule="auto"/>
        <w:rPr>
          <w:szCs w:val="28"/>
        </w:rPr>
      </w:pPr>
      <w:r w:rsidRPr="00E43C73">
        <w:rPr>
          <w:szCs w:val="28"/>
        </w:rPr>
        <w:t>•</w:t>
      </w:r>
      <w:r w:rsidRPr="00E43C73">
        <w:rPr>
          <w:szCs w:val="28"/>
        </w:rPr>
        <w:tab/>
        <w:t>Срок подачи заявок: до 31.12.2026.</w:t>
      </w:r>
    </w:p>
    <w:p w14:paraId="00FF47AB" w14:textId="77777777" w:rsidR="00F0036F" w:rsidRDefault="00F0036F" w:rsidP="005D06B4">
      <w:pPr>
        <w:spacing w:after="0" w:line="240" w:lineRule="auto"/>
      </w:pPr>
      <w:r>
        <w:t>•</w:t>
      </w:r>
      <w:r>
        <w:tab/>
        <w:t>Номинации:</w:t>
      </w:r>
    </w:p>
    <w:p w14:paraId="5C6D0E7C" w14:textId="6CA88366" w:rsidR="00F0036F" w:rsidRDefault="00CF3031" w:rsidP="005D06B4">
      <w:pPr>
        <w:spacing w:after="0" w:line="240" w:lineRule="auto"/>
      </w:pPr>
      <w:r>
        <w:t>-</w:t>
      </w:r>
      <w:r w:rsidR="00F0036F">
        <w:tab/>
        <w:t xml:space="preserve">«Классические инструменты» </w:t>
      </w:r>
      <w:r w:rsidR="00E43C73">
        <w:t>–</w:t>
      </w:r>
      <w:r w:rsidR="00F0036F">
        <w:t xml:space="preserve"> исполнение произведений Б. Б. Ямпилова на фортепиано, скрипке, виолончели и др.;</w:t>
      </w:r>
    </w:p>
    <w:p w14:paraId="04F1CD36" w14:textId="1A8734C4" w:rsidR="00F0036F" w:rsidRDefault="00CF3031" w:rsidP="005D06B4">
      <w:pPr>
        <w:spacing w:after="0" w:line="240" w:lineRule="auto"/>
      </w:pPr>
      <w:r>
        <w:t>-</w:t>
      </w:r>
      <w:r w:rsidR="00F0036F">
        <w:tab/>
        <w:t xml:space="preserve">«Народные инструменты» </w:t>
      </w:r>
      <w:r w:rsidR="00E43C73">
        <w:t>–</w:t>
      </w:r>
      <w:r w:rsidR="00F0036F">
        <w:t xml:space="preserve"> исполнение на бурятских народных инструментах (иочин, чанза, моринхуур и др.);</w:t>
      </w:r>
    </w:p>
    <w:p w14:paraId="23C8A92D" w14:textId="6C10F91B" w:rsidR="00744E8C" w:rsidRDefault="00F0036F" w:rsidP="00CF3031">
      <w:pPr>
        <w:spacing w:after="0" w:line="240" w:lineRule="auto"/>
      </w:pPr>
      <w:r>
        <w:t>•</w:t>
      </w:r>
      <w:r>
        <w:tab/>
        <w:t>См. Положение конкурс</w:t>
      </w:r>
      <w:r w:rsidR="00C4233A">
        <w:t>а</w:t>
      </w:r>
      <w:r>
        <w:t xml:space="preserve"> </w:t>
      </w:r>
      <w:r w:rsidR="00C4233A">
        <w:t>«Цветущий край»</w:t>
      </w:r>
      <w:r>
        <w:t xml:space="preserve"> (Приложение 2)</w:t>
      </w:r>
    </w:p>
    <w:p w14:paraId="640EF3BE" w14:textId="77777777" w:rsidR="00744E8C" w:rsidRDefault="00744E8C" w:rsidP="00744E8C">
      <w:pPr>
        <w:pStyle w:val="a3"/>
        <w:spacing w:after="0" w:line="240" w:lineRule="auto"/>
      </w:pPr>
    </w:p>
    <w:p w14:paraId="2CA9BC68" w14:textId="77777777" w:rsidR="00F0036F" w:rsidRDefault="00F0036F" w:rsidP="005D06B4">
      <w:pPr>
        <w:spacing w:after="0" w:line="240" w:lineRule="auto"/>
      </w:pPr>
      <w:r>
        <w:t>3) Конкурс «Музыкальная семья»</w:t>
      </w:r>
    </w:p>
    <w:p w14:paraId="06ADA957" w14:textId="77777777" w:rsidR="00F0036F" w:rsidRDefault="00F0036F" w:rsidP="005D06B4">
      <w:pPr>
        <w:spacing w:after="0" w:line="240" w:lineRule="auto"/>
      </w:pPr>
      <w:r>
        <w:t>•</w:t>
      </w:r>
      <w:r>
        <w:tab/>
        <w:t>Дата: 27.11.2026.</w:t>
      </w:r>
    </w:p>
    <w:p w14:paraId="2576AC3C" w14:textId="79B0DE55" w:rsidR="00F0036F" w:rsidRPr="009F179C" w:rsidRDefault="00F0036F" w:rsidP="009F179C">
      <w:pPr>
        <w:spacing w:after="0" w:line="240" w:lineRule="auto"/>
      </w:pPr>
      <w:r>
        <w:t>•</w:t>
      </w:r>
      <w:r>
        <w:tab/>
        <w:t>Участники: семейные коллективы.</w:t>
      </w:r>
    </w:p>
    <w:p w14:paraId="54BA2E78" w14:textId="7422951F" w:rsidR="00F0036F" w:rsidRDefault="00F0036F" w:rsidP="005D06B4">
      <w:pPr>
        <w:spacing w:after="0" w:line="240" w:lineRule="auto"/>
      </w:pPr>
      <w:r w:rsidRPr="009F179C">
        <w:t>•</w:t>
      </w:r>
      <w:r w:rsidRPr="009F179C">
        <w:tab/>
      </w:r>
      <w:r w:rsidR="009F179C" w:rsidRPr="009F179C">
        <w:t>Задания</w:t>
      </w:r>
      <w:r w:rsidRPr="009F179C">
        <w:t>: «</w:t>
      </w:r>
      <w:r w:rsidR="000C62EB" w:rsidRPr="009F179C">
        <w:t>Визитная карточка</w:t>
      </w:r>
      <w:r w:rsidRPr="009F179C">
        <w:t>», «</w:t>
      </w:r>
      <w:r w:rsidR="000C62EB" w:rsidRPr="009F179C">
        <w:t>Семейный вокально-инструментальный ансамбль</w:t>
      </w:r>
      <w:r w:rsidRPr="009F179C">
        <w:t>», «</w:t>
      </w:r>
      <w:r w:rsidR="000C62EB" w:rsidRPr="009F179C">
        <w:t>Викторина «Что вы знаете о творчестве композитора Бау Ямпилова</w:t>
      </w:r>
      <w:r w:rsidRPr="009F179C">
        <w:t>», «</w:t>
      </w:r>
      <w:r w:rsidR="000C62EB" w:rsidRPr="009F179C">
        <w:t>Фирменное семейное блюдо – презентация</w:t>
      </w:r>
      <w:r w:rsidRPr="009F179C">
        <w:t>», «</w:t>
      </w:r>
      <w:r w:rsidR="000C62EB" w:rsidRPr="009F179C">
        <w:t>Папа, мама, я – спортивно-музыкальная семья</w:t>
      </w:r>
      <w:r w:rsidRPr="009F179C">
        <w:t>».</w:t>
      </w:r>
    </w:p>
    <w:p w14:paraId="0595A609" w14:textId="30F90FBE" w:rsidR="00F0036F" w:rsidRDefault="00F0036F" w:rsidP="005D06B4">
      <w:pPr>
        <w:spacing w:after="0" w:line="240" w:lineRule="auto"/>
      </w:pPr>
      <w:r>
        <w:t>•</w:t>
      </w:r>
      <w:r>
        <w:tab/>
        <w:t>См. Положение конкурс</w:t>
      </w:r>
      <w:r w:rsidR="009E4786">
        <w:t>а</w:t>
      </w:r>
      <w:r>
        <w:t xml:space="preserve"> «Музыкальная семья» (Приложение 3)</w:t>
      </w:r>
    </w:p>
    <w:p w14:paraId="590F6516" w14:textId="77777777" w:rsidR="00F0036F" w:rsidRDefault="00F0036F" w:rsidP="005D06B4">
      <w:pPr>
        <w:spacing w:after="0" w:line="240" w:lineRule="auto"/>
      </w:pPr>
    </w:p>
    <w:p w14:paraId="3EA5D136" w14:textId="5503A5ED" w:rsidR="00F0036F" w:rsidRDefault="00F0036F" w:rsidP="005D06B4">
      <w:pPr>
        <w:spacing w:after="0" w:line="240" w:lineRule="auto"/>
      </w:pPr>
      <w:r>
        <w:t xml:space="preserve">4) </w:t>
      </w:r>
      <w:r w:rsidR="00744E8C">
        <w:t>Лекция-к</w:t>
      </w:r>
      <w:r>
        <w:t>онцерт</w:t>
      </w:r>
      <w:r w:rsidR="00744E8C">
        <w:t>, посвященного 110-летию со дня рождения</w:t>
      </w:r>
      <w:r>
        <w:t xml:space="preserve"> </w:t>
      </w:r>
      <w:r w:rsidR="00E8342E">
        <w:t>ко</w:t>
      </w:r>
      <w:r w:rsidR="000C62EB">
        <w:t>м</w:t>
      </w:r>
      <w:r w:rsidR="00E8342E">
        <w:t xml:space="preserve">позитора, народного артиста СССР, Героя Социалистического Труда, лауреата Государственной премии РФ им. М. И. Глинки </w:t>
      </w:r>
      <w:r>
        <w:t xml:space="preserve">Б. Ямпилова. </w:t>
      </w:r>
    </w:p>
    <w:p w14:paraId="7A57E4BF" w14:textId="77777777" w:rsidR="00F0036F" w:rsidRDefault="00F0036F" w:rsidP="005D06B4">
      <w:pPr>
        <w:spacing w:after="0" w:line="240" w:lineRule="auto"/>
      </w:pPr>
      <w:r>
        <w:t>Дата: 09.12.2026.</w:t>
      </w:r>
    </w:p>
    <w:p w14:paraId="4A15DE03" w14:textId="77777777" w:rsidR="00E8342E" w:rsidRDefault="00E8342E" w:rsidP="005D06B4">
      <w:pPr>
        <w:spacing w:after="0" w:line="240" w:lineRule="auto"/>
      </w:pPr>
    </w:p>
    <w:p w14:paraId="43F2FAB9" w14:textId="77777777" w:rsidR="00F0036F" w:rsidRDefault="00F0036F" w:rsidP="005D06B4">
      <w:pPr>
        <w:spacing w:after="0" w:line="240" w:lineRule="auto"/>
      </w:pPr>
      <w:r>
        <w:t>9. Контакты для справок</w:t>
      </w:r>
    </w:p>
    <w:p w14:paraId="5B8958AE" w14:textId="77777777" w:rsidR="00F0036F" w:rsidRDefault="00F0036F" w:rsidP="005D06B4">
      <w:pPr>
        <w:spacing w:after="0" w:line="240" w:lineRule="auto"/>
      </w:pPr>
      <w:r>
        <w:t>•</w:t>
      </w:r>
      <w:r>
        <w:tab/>
        <w:t>Телефон: +7 (3012) 230-240</w:t>
      </w:r>
    </w:p>
    <w:p w14:paraId="3F1C045F" w14:textId="77777777" w:rsidR="00F0036F" w:rsidRPr="000C62EB" w:rsidRDefault="00F0036F" w:rsidP="005D06B4">
      <w:pPr>
        <w:spacing w:after="0" w:line="240" w:lineRule="auto"/>
        <w:rPr>
          <w:lang w:val="en-US"/>
        </w:rPr>
      </w:pPr>
      <w:r w:rsidRPr="000C62EB">
        <w:rPr>
          <w:lang w:val="en-US"/>
        </w:rPr>
        <w:t>•</w:t>
      </w:r>
      <w:r w:rsidRPr="000C62EB">
        <w:rPr>
          <w:lang w:val="en-US"/>
        </w:rPr>
        <w:tab/>
      </w:r>
      <w:r w:rsidR="00E8342E">
        <w:rPr>
          <w:lang w:val="en-US"/>
        </w:rPr>
        <w:t>e</w:t>
      </w:r>
      <w:r w:rsidRPr="000C62EB">
        <w:rPr>
          <w:lang w:val="en-US"/>
        </w:rPr>
        <w:t xml:space="preserve"> mail: dshi.yampilov-kol@yandex.ru</w:t>
      </w:r>
    </w:p>
    <w:p w14:paraId="64A999A6" w14:textId="62A44945" w:rsidR="0084279E" w:rsidRDefault="0084279E" w:rsidP="005D06B4">
      <w:pPr>
        <w:spacing w:after="0" w:line="240" w:lineRule="auto"/>
        <w:rPr>
          <w:lang w:val="en-US"/>
        </w:rPr>
      </w:pPr>
    </w:p>
    <w:p w14:paraId="01890401" w14:textId="77777777" w:rsidR="00035E03" w:rsidRDefault="00035E03" w:rsidP="00035E03">
      <w:pPr>
        <w:spacing w:after="0" w:line="240" w:lineRule="auto"/>
        <w:jc w:val="right"/>
      </w:pPr>
      <w:r>
        <w:lastRenderedPageBreak/>
        <w:t>Приложение 1</w:t>
      </w:r>
    </w:p>
    <w:p w14:paraId="006B3A36" w14:textId="77777777" w:rsidR="00035E03" w:rsidRDefault="00035E03" w:rsidP="00035E03">
      <w:pPr>
        <w:spacing w:after="0" w:line="240" w:lineRule="auto"/>
        <w:jc w:val="right"/>
      </w:pPr>
    </w:p>
    <w:p w14:paraId="2CA4E4AA" w14:textId="77777777" w:rsidR="00035E03" w:rsidRPr="00035E03" w:rsidRDefault="00035E03" w:rsidP="00035E03">
      <w:pPr>
        <w:spacing w:after="0" w:line="240" w:lineRule="auto"/>
        <w:jc w:val="center"/>
        <w:rPr>
          <w:b/>
          <w:bCs/>
        </w:rPr>
      </w:pPr>
      <w:r w:rsidRPr="00035E03">
        <w:rPr>
          <w:b/>
          <w:bCs/>
        </w:rPr>
        <w:t xml:space="preserve">Положение конкурса «Творчество Б. Ямпилова в </w:t>
      </w:r>
      <w:r w:rsidRPr="00035E03">
        <w:rPr>
          <w:b/>
          <w:bCs/>
          <w:lang w:val="en-US"/>
        </w:rPr>
        <w:t>XXI</w:t>
      </w:r>
      <w:r w:rsidRPr="00035E03">
        <w:rPr>
          <w:b/>
          <w:bCs/>
        </w:rPr>
        <w:t xml:space="preserve"> веке»</w:t>
      </w:r>
    </w:p>
    <w:p w14:paraId="4CE511D4" w14:textId="77777777" w:rsidR="00035E03" w:rsidRDefault="00035E03" w:rsidP="00035E03">
      <w:pPr>
        <w:spacing w:after="0" w:line="240" w:lineRule="auto"/>
      </w:pPr>
      <w:r>
        <w:t>1.1. Общие положения</w:t>
      </w:r>
    </w:p>
    <w:p w14:paraId="0AE9C8D3" w14:textId="77777777" w:rsidR="00035E03" w:rsidRDefault="00035E03" w:rsidP="00035E03">
      <w:pPr>
        <w:spacing w:after="0" w:line="240" w:lineRule="auto"/>
      </w:pPr>
      <w:r>
        <w:t>Конкурс по творчеству народного артиста СССР, Героя Социалистического Труда, лауреата Государственной премии РФ им. М. Глинки Бау Ямпилова (далее – Конкурс) проводится с целью увековечения культурно исторической памяти, популяризации творческого наследия композитора, обмена педагогическим опытом и внедрения инновационных современных и эффективных подходов в процесс изучения музыкальной  культуры Бурятии.</w:t>
      </w:r>
    </w:p>
    <w:p w14:paraId="45C9F781" w14:textId="77777777" w:rsidR="00035E03" w:rsidRDefault="00035E03" w:rsidP="00035E03">
      <w:pPr>
        <w:spacing w:after="0" w:line="240" w:lineRule="auto"/>
      </w:pPr>
      <w:r>
        <w:t xml:space="preserve">1.2. Организатор Конкурса ГАПОУ РБ Колледж искусств им. П.И.Чайковского (структурное подразделение ДШИ им. Б. Ямпилова). В 2006 году школе искусств было присвоено имя Б. Ямпилова. </w:t>
      </w:r>
    </w:p>
    <w:p w14:paraId="7028FA2F" w14:textId="77777777" w:rsidR="00035E03" w:rsidRDefault="00035E03" w:rsidP="00035E03">
      <w:pPr>
        <w:spacing w:after="0" w:line="240" w:lineRule="auto"/>
      </w:pPr>
    </w:p>
    <w:p w14:paraId="6F12D39C" w14:textId="77777777" w:rsidR="00035E03" w:rsidRDefault="00035E03" w:rsidP="00035E03">
      <w:pPr>
        <w:spacing w:after="0" w:line="240" w:lineRule="auto"/>
      </w:pPr>
      <w:r>
        <w:t>2. Условия и порядок проведения конкурса:</w:t>
      </w:r>
    </w:p>
    <w:p w14:paraId="6285188A" w14:textId="041C4B92" w:rsidR="00035E03" w:rsidRDefault="00035E03" w:rsidP="00035E03">
      <w:pPr>
        <w:spacing w:after="0" w:line="240" w:lineRule="auto"/>
      </w:pPr>
      <w:r>
        <w:t xml:space="preserve">2.1. В конкурсе могут принять участие учащиеся и преподаватели Детских школ искусств, Музыкально-гуманитарного лицея им. Д. Аюшеева, общеобразовательных школ г.Улан-Удэ и Республики Бурятия, работники республиканских и муниципальных учреждений культуры. </w:t>
      </w:r>
    </w:p>
    <w:p w14:paraId="270B4F7C" w14:textId="77777777" w:rsidR="00035E03" w:rsidRDefault="00035E03" w:rsidP="00035E03">
      <w:pPr>
        <w:spacing w:after="0" w:line="240" w:lineRule="auto"/>
      </w:pPr>
      <w:r>
        <w:t>2.3 Возрастные группы:</w:t>
      </w:r>
    </w:p>
    <w:p w14:paraId="77F50A5B" w14:textId="77777777" w:rsidR="00035E03" w:rsidRDefault="00035E03" w:rsidP="00035E03">
      <w:pPr>
        <w:spacing w:after="0" w:line="240" w:lineRule="auto"/>
      </w:pPr>
      <w:r>
        <w:t>•</w:t>
      </w:r>
      <w:r>
        <w:tab/>
        <w:t>I возрастная группа – до 8 лет (включительно)</w:t>
      </w:r>
    </w:p>
    <w:p w14:paraId="0E9B3BC0" w14:textId="77777777" w:rsidR="00035E03" w:rsidRDefault="00035E03" w:rsidP="00035E03">
      <w:pPr>
        <w:spacing w:after="0" w:line="240" w:lineRule="auto"/>
      </w:pPr>
      <w:r>
        <w:t>•</w:t>
      </w:r>
      <w:r>
        <w:tab/>
        <w:t>II возрастная группа – 9 -12 лет</w:t>
      </w:r>
    </w:p>
    <w:p w14:paraId="744FDD6F" w14:textId="77777777" w:rsidR="00035E03" w:rsidRDefault="00035E03" w:rsidP="00035E03">
      <w:pPr>
        <w:spacing w:after="0" w:line="240" w:lineRule="auto"/>
      </w:pPr>
      <w:r>
        <w:t>•</w:t>
      </w:r>
      <w:r>
        <w:tab/>
        <w:t>III возрастная группа – 13 – 15 лет;</w:t>
      </w:r>
    </w:p>
    <w:p w14:paraId="36EEDD5E" w14:textId="77777777" w:rsidR="00035E03" w:rsidRDefault="00035E03" w:rsidP="00035E03">
      <w:pPr>
        <w:spacing w:after="0" w:line="240" w:lineRule="auto"/>
      </w:pPr>
      <w:r>
        <w:t>•</w:t>
      </w:r>
      <w:r>
        <w:tab/>
        <w:t>IV возрастная группа – 16 – 25 лет;</w:t>
      </w:r>
    </w:p>
    <w:p w14:paraId="04AF2450" w14:textId="77777777" w:rsidR="00035E03" w:rsidRDefault="00035E03" w:rsidP="00035E03">
      <w:pPr>
        <w:pStyle w:val="a3"/>
        <w:numPr>
          <w:ilvl w:val="0"/>
          <w:numId w:val="2"/>
        </w:numPr>
        <w:spacing w:after="0" w:line="240" w:lineRule="auto"/>
        <w:ind w:left="0" w:firstLine="0"/>
      </w:pPr>
      <w:r>
        <w:rPr>
          <w:lang w:val="en-US"/>
        </w:rPr>
        <w:t>V</w:t>
      </w:r>
      <w:r w:rsidRPr="00DF1C98">
        <w:t xml:space="preserve"> </w:t>
      </w:r>
      <w:r>
        <w:t>возрастная группа – от 25 лет</w:t>
      </w:r>
    </w:p>
    <w:p w14:paraId="4E10B747" w14:textId="77777777" w:rsidR="00035E03" w:rsidRDefault="00035E03" w:rsidP="00035E03">
      <w:pPr>
        <w:pStyle w:val="a3"/>
        <w:spacing w:after="0" w:line="240" w:lineRule="auto"/>
        <w:ind w:left="0"/>
      </w:pPr>
    </w:p>
    <w:p w14:paraId="7253EAB1" w14:textId="77777777" w:rsidR="00035E03" w:rsidRDefault="00035E03" w:rsidP="00035E03">
      <w:pPr>
        <w:spacing w:after="0" w:line="240" w:lineRule="auto"/>
      </w:pPr>
      <w:r>
        <w:t>2.4 Номинации Конкурса</w:t>
      </w:r>
    </w:p>
    <w:p w14:paraId="185F8895" w14:textId="77777777" w:rsidR="00035E03" w:rsidRDefault="00035E03" w:rsidP="00035E03">
      <w:pPr>
        <w:spacing w:after="0" w:line="240" w:lineRule="auto"/>
      </w:pPr>
      <w:r>
        <w:t>1.</w:t>
      </w:r>
      <w:r>
        <w:tab/>
        <w:t>Урок, посвященный творчеству композитора (урок-путешествие, урок -презентация и.т.п.)</w:t>
      </w:r>
    </w:p>
    <w:p w14:paraId="24076E68" w14:textId="77777777" w:rsidR="00035E03" w:rsidRDefault="00035E03" w:rsidP="00035E03">
      <w:pPr>
        <w:spacing w:after="0" w:line="240" w:lineRule="auto"/>
      </w:pPr>
      <w:r>
        <w:t>2.</w:t>
      </w:r>
      <w:r>
        <w:tab/>
      </w:r>
      <w:r>
        <w:rPr>
          <w:rStyle w:val="futurismarkdown-word"/>
        </w:rPr>
        <w:t>Музыкально-просветительское мероприятие с интерактивным форматом.</w:t>
      </w:r>
    </w:p>
    <w:p w14:paraId="4C23610D" w14:textId="77777777" w:rsidR="00035E03" w:rsidRDefault="00035E03" w:rsidP="00035E03">
      <w:pPr>
        <w:spacing w:after="0" w:line="240" w:lineRule="auto"/>
      </w:pPr>
      <w:r>
        <w:t>3.</w:t>
      </w:r>
      <w:r>
        <w:tab/>
        <w:t>Мультимедийный интерактивный видеоконтент (видео, объединяющие разные дисциплины: хореографию, театр, ИЗО) и т.п.</w:t>
      </w:r>
    </w:p>
    <w:p w14:paraId="044EFE54" w14:textId="77777777" w:rsidR="00035E03" w:rsidRDefault="00035E03" w:rsidP="00035E03">
      <w:pPr>
        <w:spacing w:after="0" w:line="240" w:lineRule="auto"/>
      </w:pPr>
      <w:r>
        <w:t xml:space="preserve">4. </w:t>
      </w:r>
      <w:r>
        <w:rPr>
          <w:rStyle w:val="futurismarkdown-word"/>
        </w:rPr>
        <w:t>Анимационный проект (мультфильм) по мотивам творчества Б. Б. Ямпилова</w:t>
      </w:r>
      <w:r>
        <w:t xml:space="preserve"> – художественные работы, вдохновлённые произведениями композитора («Чудесный клад», «Красавица Ангара», симфоническими танцами и др.).</w:t>
      </w:r>
    </w:p>
    <w:p w14:paraId="657F7E62" w14:textId="77777777" w:rsidR="00035E03" w:rsidRDefault="00035E03" w:rsidP="00035E03">
      <w:pPr>
        <w:spacing w:after="0" w:line="240" w:lineRule="auto"/>
      </w:pPr>
    </w:p>
    <w:p w14:paraId="67205356" w14:textId="77777777" w:rsidR="00035E03" w:rsidRDefault="00035E03" w:rsidP="00035E03">
      <w:pPr>
        <w:spacing w:after="0" w:line="240" w:lineRule="auto"/>
      </w:pPr>
      <w:r>
        <w:t>3. Порядок подачи заявок и сроки</w:t>
      </w:r>
    </w:p>
    <w:p w14:paraId="5E29ECFF" w14:textId="77777777" w:rsidR="00035E03" w:rsidRDefault="00035E03" w:rsidP="00035E03">
      <w:pPr>
        <w:spacing w:after="0" w:line="240" w:lineRule="auto"/>
      </w:pPr>
      <w:r>
        <w:t>3.1.Заявки и конкурсные материалы принимаются до 31 января 2027 года в электронном виде на адрес: dshi.yampilov-kol@yandex.ru.</w:t>
      </w:r>
    </w:p>
    <w:p w14:paraId="0975DBEA" w14:textId="14A60316" w:rsidR="00035E03" w:rsidRDefault="00035E03" w:rsidP="00035E03">
      <w:pPr>
        <w:spacing w:after="0" w:line="240" w:lineRule="auto"/>
      </w:pPr>
      <w:r>
        <w:t xml:space="preserve">3.2. В теме письма указать: «Конкурс Творчество Б. Ямпилова в </w:t>
      </w:r>
      <w:r>
        <w:rPr>
          <w:lang w:val="en-US"/>
        </w:rPr>
        <w:t>XXI</w:t>
      </w:r>
      <w:r w:rsidRPr="00726B58">
        <w:t xml:space="preserve"> </w:t>
      </w:r>
      <w:r>
        <w:t>веке» [Фамилия автора]».</w:t>
      </w:r>
    </w:p>
    <w:p w14:paraId="09825B5B" w14:textId="77777777" w:rsidR="00035E03" w:rsidRDefault="00035E03" w:rsidP="00035E03">
      <w:pPr>
        <w:spacing w:after="0" w:line="240" w:lineRule="auto"/>
      </w:pPr>
      <w:r>
        <w:t>3.3. Копия свидетельства о рождении или паспорта прикрепляется к заявке в формате pdf или jpg.</w:t>
      </w:r>
    </w:p>
    <w:p w14:paraId="68F76023" w14:textId="77777777" w:rsidR="00035E03" w:rsidRDefault="00035E03" w:rsidP="00035E03">
      <w:pPr>
        <w:spacing w:after="0" w:line="240" w:lineRule="auto"/>
      </w:pPr>
      <w:r>
        <w:lastRenderedPageBreak/>
        <w:t>3.4. Подав заявку, участник Конкурса даёт согласие на обработку своих персональных данных в соответствии с ФЗ от 27.07.2006 г. №152 ФЗ «О персональных данных» любыми способами. Под персональными данными понимается любая информация, относящаяся к определённому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место жительства, почтовые и электронные адреса, образовательное учреждение, руководителей участника конкурса. Участник конкурса гарантирует наличие требуемого законодательством согласие родителей (законных представителей) на обработку персональных данных участников Конкурса, необходимую для проведения конкурса, и несёт всю вытекающую из этого ответственность. Дополнительную информацию можно получить по телефону оргкомитета конкурса +7 (3012) 230-240</w:t>
      </w:r>
    </w:p>
    <w:p w14:paraId="753013C0" w14:textId="77777777" w:rsidR="00035E03" w:rsidRDefault="00035E03" w:rsidP="00035E03">
      <w:pPr>
        <w:spacing w:after="0" w:line="240" w:lineRule="auto"/>
      </w:pPr>
    </w:p>
    <w:p w14:paraId="5072A250" w14:textId="77777777" w:rsidR="00035E03" w:rsidRDefault="00035E03" w:rsidP="00035E03">
      <w:pPr>
        <w:spacing w:after="0" w:line="240" w:lineRule="auto"/>
      </w:pPr>
      <w:r>
        <w:t>4. Критерии оценки</w:t>
      </w:r>
    </w:p>
    <w:p w14:paraId="58C9B0C0" w14:textId="77777777" w:rsidR="00035E03" w:rsidRDefault="00035E03" w:rsidP="00035E03">
      <w:pPr>
        <w:spacing w:after="0" w:line="240" w:lineRule="auto"/>
      </w:pPr>
      <w:r>
        <w:t>•</w:t>
      </w:r>
      <w:r>
        <w:tab/>
        <w:t>соответствие теме и номинации;</w:t>
      </w:r>
    </w:p>
    <w:p w14:paraId="4C8E9FD9" w14:textId="77777777" w:rsidR="00035E03" w:rsidRDefault="00035E03" w:rsidP="00035E03">
      <w:pPr>
        <w:spacing w:after="0" w:line="240" w:lineRule="auto"/>
      </w:pPr>
      <w:r>
        <w:t>•</w:t>
      </w:r>
      <w:r>
        <w:tab/>
        <w:t>оригинальность подхода;</w:t>
      </w:r>
    </w:p>
    <w:p w14:paraId="16972977" w14:textId="77777777" w:rsidR="00035E03" w:rsidRDefault="00035E03" w:rsidP="00035E03">
      <w:pPr>
        <w:spacing w:after="0" w:line="240" w:lineRule="auto"/>
      </w:pPr>
      <w:r>
        <w:t>•</w:t>
      </w:r>
      <w:r>
        <w:tab/>
        <w:t>практическая применимость;</w:t>
      </w:r>
    </w:p>
    <w:p w14:paraId="401E87B5" w14:textId="77777777" w:rsidR="00035E03" w:rsidRDefault="00035E03" w:rsidP="00035E03">
      <w:pPr>
        <w:spacing w:after="0" w:line="240" w:lineRule="auto"/>
      </w:pPr>
      <w:r>
        <w:t>•</w:t>
      </w:r>
      <w:r>
        <w:tab/>
        <w:t>структурированность и логичность изложения;</w:t>
      </w:r>
    </w:p>
    <w:p w14:paraId="6E48FD8C" w14:textId="77777777" w:rsidR="00035E03" w:rsidRDefault="00035E03" w:rsidP="00035E03">
      <w:pPr>
        <w:spacing w:after="0" w:line="240" w:lineRule="auto"/>
      </w:pPr>
      <w:r>
        <w:t>•</w:t>
      </w:r>
      <w:r>
        <w:tab/>
        <w:t>качество оформления;</w:t>
      </w:r>
    </w:p>
    <w:p w14:paraId="0133D90D" w14:textId="77777777" w:rsidR="00035E03" w:rsidRDefault="00035E03" w:rsidP="00035E03">
      <w:pPr>
        <w:spacing w:after="0" w:line="240" w:lineRule="auto"/>
      </w:pPr>
      <w:r>
        <w:t>•</w:t>
      </w:r>
      <w:r>
        <w:tab/>
        <w:t>использование современных образовательных технологий.</w:t>
      </w:r>
    </w:p>
    <w:p w14:paraId="3D1A7E7F" w14:textId="77777777" w:rsidR="00035E03" w:rsidRDefault="00035E03" w:rsidP="00035E03">
      <w:pPr>
        <w:spacing w:after="0" w:line="240" w:lineRule="auto"/>
      </w:pPr>
    </w:p>
    <w:p w14:paraId="3C739F83" w14:textId="77777777" w:rsidR="00035E03" w:rsidRDefault="00035E03" w:rsidP="00035E03">
      <w:pPr>
        <w:spacing w:after="0" w:line="240" w:lineRule="auto"/>
      </w:pPr>
      <w:r>
        <w:t>5. Жюри Конкурса</w:t>
      </w:r>
    </w:p>
    <w:p w14:paraId="3ABB2D92" w14:textId="77777777" w:rsidR="00035E03" w:rsidRDefault="00035E03" w:rsidP="00035E03">
      <w:pPr>
        <w:spacing w:after="0" w:line="240" w:lineRule="auto"/>
      </w:pPr>
      <w:r>
        <w:t>В состав жюри входят:</w:t>
      </w:r>
    </w:p>
    <w:p w14:paraId="39D010BB" w14:textId="77777777" w:rsidR="00035E03" w:rsidRDefault="00035E03" w:rsidP="00035E03">
      <w:pPr>
        <w:spacing w:after="0" w:line="240" w:lineRule="auto"/>
      </w:pPr>
      <w:r>
        <w:t>•</w:t>
      </w:r>
      <w:r>
        <w:tab/>
        <w:t>преподаватели высших и средних специальных музыкальных учебных заведений;</w:t>
      </w:r>
    </w:p>
    <w:p w14:paraId="7E1EB5D7" w14:textId="77777777" w:rsidR="00035E03" w:rsidRDefault="00035E03" w:rsidP="00035E03">
      <w:pPr>
        <w:spacing w:after="0" w:line="240" w:lineRule="auto"/>
      </w:pPr>
      <w:r>
        <w:t>•</w:t>
      </w:r>
      <w:r>
        <w:tab/>
        <w:t>члены Союза композиторов РБ;</w:t>
      </w:r>
    </w:p>
    <w:p w14:paraId="7B32E61F" w14:textId="77777777" w:rsidR="00035E03" w:rsidRDefault="00035E03" w:rsidP="00035E03">
      <w:pPr>
        <w:spacing w:after="0" w:line="240" w:lineRule="auto"/>
      </w:pPr>
    </w:p>
    <w:p w14:paraId="6AB33E8D" w14:textId="77777777" w:rsidR="00035E03" w:rsidRDefault="00035E03" w:rsidP="00035E03">
      <w:pPr>
        <w:spacing w:after="0" w:line="240" w:lineRule="auto"/>
      </w:pPr>
      <w:r>
        <w:t>6. Подведение итогов и награждение</w:t>
      </w:r>
    </w:p>
    <w:p w14:paraId="79739AD5" w14:textId="77777777" w:rsidR="00035E03" w:rsidRDefault="00035E03" w:rsidP="00035E03">
      <w:pPr>
        <w:spacing w:after="0" w:line="240" w:lineRule="auto"/>
      </w:pPr>
      <w:r>
        <w:t>6.1.</w:t>
      </w:r>
      <w:r>
        <w:tab/>
        <w:t>Результаты Конкурса будут объявлены 8 февраля 2027 года на сайте Колледжа.</w:t>
      </w:r>
    </w:p>
    <w:p w14:paraId="6307E7FF" w14:textId="77777777" w:rsidR="00035E03" w:rsidRDefault="00035E03" w:rsidP="00035E03">
      <w:pPr>
        <w:spacing w:after="0" w:line="240" w:lineRule="auto"/>
      </w:pPr>
      <w:r>
        <w:t>6.2.</w:t>
      </w:r>
      <w:r>
        <w:tab/>
        <w:t>Победители и участники конкурса награждаются дипломами и памятными призами.</w:t>
      </w:r>
    </w:p>
    <w:p w14:paraId="415BFCF9" w14:textId="77777777" w:rsidR="00035E03" w:rsidRDefault="00035E03" w:rsidP="00035E03">
      <w:pPr>
        <w:spacing w:after="0" w:line="240" w:lineRule="auto"/>
      </w:pPr>
      <w:r>
        <w:t>6.3.</w:t>
      </w:r>
      <w:r>
        <w:tab/>
        <w:t>В каждой возрастной группе, участникам конкурса, занявшим I, II и III места присваиваются звания Лауреатов, занявшим IV, V и VI места - звания дипломантов. По решению жюри возможно присуждение Гран-При.</w:t>
      </w:r>
    </w:p>
    <w:p w14:paraId="0104C669" w14:textId="77777777" w:rsidR="00035E03" w:rsidRDefault="00035E03" w:rsidP="00035E03">
      <w:pPr>
        <w:spacing w:after="0" w:line="240" w:lineRule="auto"/>
      </w:pPr>
      <w:r>
        <w:t>6.4.</w:t>
      </w:r>
      <w:r>
        <w:tab/>
        <w:t>Преподавателям, подготовившим лауреатов и дипломантов конкурса, вручаются благодарственные письма учредителя Конкурса.</w:t>
      </w:r>
    </w:p>
    <w:p w14:paraId="2F3C577A" w14:textId="77777777" w:rsidR="00035E03" w:rsidRDefault="00035E03" w:rsidP="00035E03">
      <w:pPr>
        <w:spacing w:after="0" w:line="240" w:lineRule="auto"/>
      </w:pPr>
      <w:r>
        <w:t>6.5.</w:t>
      </w:r>
      <w:r>
        <w:tab/>
        <w:t>Все участники получают электронные сертификаты.</w:t>
      </w:r>
    </w:p>
    <w:p w14:paraId="38F4B90A" w14:textId="77777777" w:rsidR="00035E03" w:rsidRDefault="00035E03" w:rsidP="00035E03">
      <w:pPr>
        <w:spacing w:after="0" w:line="240" w:lineRule="auto"/>
      </w:pPr>
    </w:p>
    <w:p w14:paraId="1F6B922F" w14:textId="77777777" w:rsidR="00035E03" w:rsidRDefault="00035E03" w:rsidP="00035E03">
      <w:pPr>
        <w:spacing w:after="0" w:line="240" w:lineRule="auto"/>
      </w:pPr>
      <w:r>
        <w:t>7.</w:t>
      </w:r>
      <w:r>
        <w:tab/>
        <w:t>Финансовые условия:</w:t>
      </w:r>
    </w:p>
    <w:p w14:paraId="7CD3D343" w14:textId="77777777" w:rsidR="00035E03" w:rsidRDefault="00035E03" w:rsidP="00035E03">
      <w:pPr>
        <w:spacing w:after="0" w:line="240" w:lineRule="auto"/>
      </w:pPr>
      <w:r>
        <w:t>Участие в конкурсе 500 руб. за одну конкурсную работу.</w:t>
      </w:r>
    </w:p>
    <w:p w14:paraId="655CA866" w14:textId="77777777" w:rsidR="00035E03" w:rsidRDefault="00035E03" w:rsidP="00035E03">
      <w:pPr>
        <w:spacing w:after="0" w:line="240" w:lineRule="auto"/>
      </w:pPr>
      <w:r>
        <w:t>Оплата производится перечислением до 31 января 2027 г.</w:t>
      </w:r>
    </w:p>
    <w:p w14:paraId="2A470BC0" w14:textId="77777777" w:rsidR="00AA69C1" w:rsidRDefault="00AA69C1" w:rsidP="00035E03">
      <w:pPr>
        <w:spacing w:after="0" w:line="240" w:lineRule="auto"/>
        <w:jc w:val="right"/>
        <w:rPr>
          <w:rFonts w:cs="Times New Roman"/>
          <w:sz w:val="26"/>
          <w:szCs w:val="26"/>
        </w:rPr>
      </w:pPr>
    </w:p>
    <w:p w14:paraId="7C508BBD" w14:textId="77777777" w:rsidR="00AA69C1" w:rsidRDefault="00AA69C1" w:rsidP="00035E03">
      <w:pPr>
        <w:spacing w:after="0" w:line="240" w:lineRule="auto"/>
        <w:jc w:val="right"/>
        <w:rPr>
          <w:rFonts w:cs="Times New Roman"/>
          <w:sz w:val="26"/>
          <w:szCs w:val="26"/>
        </w:rPr>
      </w:pPr>
    </w:p>
    <w:p w14:paraId="4FC6ABED" w14:textId="029A80EC" w:rsidR="00035E03" w:rsidRPr="00C94F6D" w:rsidRDefault="00035E03" w:rsidP="00035E03">
      <w:pPr>
        <w:spacing w:after="0" w:line="240" w:lineRule="auto"/>
        <w:jc w:val="right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lastRenderedPageBreak/>
        <w:t>Приложение 2</w:t>
      </w:r>
    </w:p>
    <w:p w14:paraId="13BE8EFF" w14:textId="52CDEE9A" w:rsidR="00035E03" w:rsidRPr="00C94F6D" w:rsidRDefault="00035E03" w:rsidP="00035E03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4F6D">
        <w:rPr>
          <w:rFonts w:cs="Times New Roman"/>
          <w:b/>
          <w:bCs/>
          <w:sz w:val="26"/>
          <w:szCs w:val="26"/>
        </w:rPr>
        <w:t xml:space="preserve">Положение </w:t>
      </w:r>
      <w:r w:rsidR="00DB2BE8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К</w:t>
      </w: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онкурса исполнителей</w:t>
      </w:r>
    </w:p>
    <w:p w14:paraId="108095B2" w14:textId="2E3DDC3A" w:rsidR="00035E03" w:rsidRPr="00C94F6D" w:rsidRDefault="00035E03" w:rsidP="00035E03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на классических и народных инструментах имени Б. Ямпилова</w:t>
      </w:r>
    </w:p>
    <w:p w14:paraId="2FFB84F6" w14:textId="77777777" w:rsidR="00035E03" w:rsidRPr="00C94F6D" w:rsidRDefault="00035E03" w:rsidP="00035E03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«Цветущий край»</w:t>
      </w:r>
    </w:p>
    <w:p w14:paraId="5F28AD27" w14:textId="77777777" w:rsidR="00035E03" w:rsidRPr="00C94F6D" w:rsidRDefault="00035E03" w:rsidP="00035E03">
      <w:pPr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C94F6D">
        <w:rPr>
          <w:rFonts w:cs="Times New Roman"/>
          <w:b/>
          <w:bCs/>
          <w:sz w:val="26"/>
          <w:szCs w:val="26"/>
        </w:rPr>
        <w:t xml:space="preserve"> </w:t>
      </w:r>
    </w:p>
    <w:p w14:paraId="36879E90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1. Общие положения</w:t>
      </w:r>
    </w:p>
    <w:p w14:paraId="0BDADBA6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1.1. Конкурс в рамках фестиваля, посвящённого творчеству народного артиста СССР, Героя Социалистического Труда, лауреата Государственной премии РФ им. М. Глинки Бау Базаровича Ямпилова (далее — Конкурс), проводится с целью популяризации музыкального и культурного наследия Бурятии, выявления талантливых исполнителей, а также стимулирования творческого осмысления произведений композитора.</w:t>
      </w:r>
    </w:p>
    <w:p w14:paraId="662920E8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1.2. Цели и задачи Конкурса.</w:t>
      </w:r>
    </w:p>
    <w:p w14:paraId="52E0478F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Цели:</w:t>
      </w:r>
    </w:p>
    <w:p w14:paraId="01262CA5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сохранение и популяризация творческого наследия Б. Б. Ямпилова;</w:t>
      </w:r>
    </w:p>
    <w:p w14:paraId="308B5470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поддержка молодых талантов в области музыкального и изобразительного искусства;</w:t>
      </w:r>
    </w:p>
    <w:p w14:paraId="6C3323C1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развитие культурных традиций Республики Бурятия;</w:t>
      </w:r>
    </w:p>
    <w:p w14:paraId="00EF8B01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создание условий для творческого обмена и сотрудничества между участниками.</w:t>
      </w:r>
    </w:p>
    <w:p w14:paraId="00B4662E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Задачи:</w:t>
      </w:r>
    </w:p>
    <w:p w14:paraId="23C0AAC3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выявление одарённых исполнителей;</w:t>
      </w:r>
    </w:p>
    <w:p w14:paraId="3163B4B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повышение уровня исполнительского мастерства;</w:t>
      </w:r>
    </w:p>
    <w:p w14:paraId="5918D90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привлечение внимания к произведениям Б. Б. Ямпилова («Чудесный клад», «Красавица Ангара», симфонические танцы и др.);</w:t>
      </w:r>
    </w:p>
    <w:p w14:paraId="294B1CD4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стимулирование интереса к национальной музыкальной и художественной культуре Бурятии.</w:t>
      </w:r>
    </w:p>
    <w:p w14:paraId="419DB80C" w14:textId="77777777" w:rsidR="00035E03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5AAA85B1" w14:textId="77777777" w:rsidR="00035E03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2.Условия и порядок проведения конкурса:</w:t>
      </w:r>
    </w:p>
    <w:p w14:paraId="5AD7AF44" w14:textId="18B57166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2.1. Формат конкурса - </w:t>
      </w:r>
      <w:r w:rsidR="00AA69C1">
        <w:rPr>
          <w:rFonts w:cs="Times New Roman"/>
          <w:sz w:val="26"/>
          <w:szCs w:val="26"/>
        </w:rPr>
        <w:t>видео</w:t>
      </w:r>
    </w:p>
    <w:p w14:paraId="1F6BA6F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 xml:space="preserve">2. </w:t>
      </w:r>
      <w:r>
        <w:rPr>
          <w:rFonts w:cs="Times New Roman"/>
          <w:sz w:val="26"/>
          <w:szCs w:val="26"/>
        </w:rPr>
        <w:t xml:space="preserve">2. </w:t>
      </w:r>
      <w:r w:rsidRPr="00C94F6D">
        <w:rPr>
          <w:rFonts w:cs="Times New Roman"/>
          <w:sz w:val="26"/>
          <w:szCs w:val="26"/>
        </w:rPr>
        <w:t>Номинации Конкурса</w:t>
      </w:r>
    </w:p>
    <w:p w14:paraId="7FF1DEDF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1.</w:t>
      </w:r>
      <w:r w:rsidRPr="00C94F6D">
        <w:rPr>
          <w:rFonts w:cs="Times New Roman"/>
          <w:sz w:val="26"/>
          <w:szCs w:val="26"/>
        </w:rPr>
        <w:tab/>
        <w:t>«Классические инструменты» — исполнение произведений Б. Б. Ямпилова на классических музыкальных инструментах (фортепиано, скрипка, виолончель, флейта и т. д.).</w:t>
      </w:r>
    </w:p>
    <w:p w14:paraId="7CFFFC3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2.</w:t>
      </w:r>
      <w:r w:rsidRPr="00C94F6D">
        <w:rPr>
          <w:rFonts w:cs="Times New Roman"/>
          <w:sz w:val="26"/>
          <w:szCs w:val="26"/>
        </w:rPr>
        <w:tab/>
        <w:t>«Народные инструменты» — исполнение произведений Б. Б. Ямпилова на народных инструментах, в т. ч. бурятских (иочин, чанза, морин хуур и др.).</w:t>
      </w:r>
    </w:p>
    <w:p w14:paraId="037C60F1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559FBA9E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3. Участники Конкурса</w:t>
      </w:r>
    </w:p>
    <w:p w14:paraId="6BC71AA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3.1. К участию приглашаются:</w:t>
      </w:r>
    </w:p>
    <w:p w14:paraId="5056A860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учащиеся и преподаватели детских музыкальных школ и школ искусств;</w:t>
      </w:r>
    </w:p>
    <w:p w14:paraId="278642C5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студенты музыкальных и художественных училищ и колледжей;</w:t>
      </w:r>
    </w:p>
    <w:p w14:paraId="64BC3583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учащиеся и студенты вузов;</w:t>
      </w:r>
    </w:p>
    <w:p w14:paraId="235DDA6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самостоятельные исполнители.</w:t>
      </w:r>
    </w:p>
    <w:p w14:paraId="629065E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3.2. Возрастные категории:</w:t>
      </w:r>
    </w:p>
    <w:p w14:paraId="58A22981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младшая группа — до 12 лет;</w:t>
      </w:r>
    </w:p>
    <w:p w14:paraId="601F2ADA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средняя группа — 13–17 лет;</w:t>
      </w:r>
    </w:p>
    <w:p w14:paraId="26BBEA1A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старшая группа — от 18 лет;</w:t>
      </w:r>
    </w:p>
    <w:p w14:paraId="1210B96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         смешанная группа.</w:t>
      </w:r>
    </w:p>
    <w:p w14:paraId="26A60CC6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lastRenderedPageBreak/>
        <w:t>4. Требования к конкурсным работам</w:t>
      </w:r>
    </w:p>
    <w:p w14:paraId="4B44C5A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4.1. Номинация «Классические инструменты»:</w:t>
      </w:r>
    </w:p>
    <w:p w14:paraId="286024BD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программа: 1–2 произведения Б. Б. Ямпилова (общая продолжительность — не более 10 минут);</w:t>
      </w:r>
    </w:p>
    <w:p w14:paraId="0B6E248E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допускается сольное исполнение и ансамбли;</w:t>
      </w:r>
    </w:p>
    <w:p w14:paraId="1B7D106A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27EB682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4.2. «Народные инструменты»:</w:t>
      </w:r>
    </w:p>
    <w:p w14:paraId="0D07A27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программа: 1–2 произведения Б. Б. Ямпилова в обработке для народных инструментов (общая продолжительность — не более 10 минут);</w:t>
      </w:r>
    </w:p>
    <w:p w14:paraId="78F0AA8F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допускаются сольные выступления и ансамбли;</w:t>
      </w:r>
    </w:p>
    <w:p w14:paraId="43CC2F6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0B435B36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Pr="00C94F6D">
        <w:rPr>
          <w:rFonts w:cs="Times New Roman"/>
          <w:sz w:val="26"/>
          <w:szCs w:val="26"/>
        </w:rPr>
        <w:t>. Порядок подачи заявок</w:t>
      </w:r>
    </w:p>
    <w:p w14:paraId="320EE376" w14:textId="6EA0D77A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Pr="00C94F6D">
        <w:rPr>
          <w:rFonts w:cs="Times New Roman"/>
          <w:sz w:val="26"/>
          <w:szCs w:val="26"/>
        </w:rPr>
        <w:t xml:space="preserve">.1. Заявки </w:t>
      </w:r>
      <w:r w:rsidR="00AA69C1">
        <w:rPr>
          <w:rFonts w:cs="Times New Roman"/>
          <w:sz w:val="26"/>
          <w:szCs w:val="26"/>
        </w:rPr>
        <w:t xml:space="preserve">и видео выступления участников </w:t>
      </w:r>
      <w:r w:rsidRPr="00C94F6D">
        <w:rPr>
          <w:rFonts w:cs="Times New Roman"/>
          <w:sz w:val="26"/>
          <w:szCs w:val="26"/>
        </w:rPr>
        <w:t>принимаются до 31 декабря 2026 года в электронном виде на адрес: dshi.yampilov-kol@yandex.ru.</w:t>
      </w:r>
    </w:p>
    <w:p w14:paraId="0038EC3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Pr="00C94F6D">
        <w:rPr>
          <w:rFonts w:cs="Times New Roman"/>
          <w:sz w:val="26"/>
          <w:szCs w:val="26"/>
        </w:rPr>
        <w:t>.2. В теме письма указать: «Конкурс «Цветущий край».</w:t>
      </w:r>
    </w:p>
    <w:p w14:paraId="22CB360D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Pr="00C94F6D">
        <w:rPr>
          <w:rFonts w:cs="Times New Roman"/>
          <w:sz w:val="26"/>
          <w:szCs w:val="26"/>
        </w:rPr>
        <w:t>.3. К заявке приложить:</w:t>
      </w:r>
    </w:p>
    <w:p w14:paraId="68E5676A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заполненную анкету участника (ФИО, возраст, место учёбы/работы, контактные данные);</w:t>
      </w:r>
    </w:p>
    <w:p w14:paraId="43BD3BCD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согласие на обработку персональных данных;</w:t>
      </w:r>
    </w:p>
    <w:p w14:paraId="4DAC0FB3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         программу, хронометраж</w:t>
      </w:r>
    </w:p>
    <w:p w14:paraId="5CE312E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0E590FB2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6</w:t>
      </w:r>
      <w:r w:rsidRPr="00C94F6D">
        <w:rPr>
          <w:rFonts w:cs="Times New Roman"/>
          <w:sz w:val="26"/>
          <w:szCs w:val="26"/>
        </w:rPr>
        <w:t>. Критерии оценки</w:t>
      </w:r>
    </w:p>
    <w:p w14:paraId="09BBE919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техническое мастерство;</w:t>
      </w:r>
    </w:p>
    <w:p w14:paraId="08EA17D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художественная выразительность;</w:t>
      </w:r>
    </w:p>
    <w:p w14:paraId="17A21A1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соответствие стилю и характеру произведения;</w:t>
      </w:r>
    </w:p>
    <w:p w14:paraId="40D046B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оригинальность интерпретации;</w:t>
      </w:r>
    </w:p>
    <w:p w14:paraId="1135AA35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сценическая культура.</w:t>
      </w:r>
    </w:p>
    <w:p w14:paraId="52CF70E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7B2BD404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7</w:t>
      </w:r>
      <w:r w:rsidRPr="00C94F6D">
        <w:rPr>
          <w:rFonts w:cs="Times New Roman"/>
          <w:sz w:val="26"/>
          <w:szCs w:val="26"/>
        </w:rPr>
        <w:t>. Жюри Конкурса</w:t>
      </w:r>
    </w:p>
    <w:p w14:paraId="5B7185D4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В состав жюри входят:</w:t>
      </w:r>
    </w:p>
    <w:p w14:paraId="2D27F0E8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преподаватели музыкальных учебных заведений;</w:t>
      </w:r>
    </w:p>
    <w:p w14:paraId="7051B46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•</w:t>
      </w:r>
      <w:r w:rsidRPr="00C94F6D">
        <w:rPr>
          <w:rFonts w:cs="Times New Roman"/>
          <w:sz w:val="26"/>
          <w:szCs w:val="26"/>
        </w:rPr>
        <w:tab/>
        <w:t>музыковеды;</w:t>
      </w:r>
    </w:p>
    <w:p w14:paraId="0983594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0F0565C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 Подведение итогов и награждение</w:t>
      </w:r>
    </w:p>
    <w:p w14:paraId="5D1EE487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.1. Результаты Конкурса будут объявлены 8 февраля 2027 года.</w:t>
      </w:r>
    </w:p>
    <w:p w14:paraId="0531E956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.2. Победители в каждой номинации и возрастной категории награждаются дипломами I, II, III степени. Занявшие IV, V и VI места - званиями дипломантов.  По решению жюри возможно присуждение Гран-При</w:t>
      </w:r>
    </w:p>
    <w:p w14:paraId="66D136FF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.3. Специальные дипломы: «За лучшее воплощение бурятского колорита», «За оригинальную интерпретацию», «За верность традициям».</w:t>
      </w:r>
    </w:p>
    <w:p w14:paraId="0337BBAB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.4. Преподавателям, подготовившим лауреатов и дипломантов конкурса, вручаются благодарственные письма учредителя Конкурса</w:t>
      </w:r>
    </w:p>
    <w:p w14:paraId="0C27393C" w14:textId="77777777" w:rsidR="00035E03" w:rsidRPr="00C94F6D" w:rsidRDefault="00035E03" w:rsidP="00035E03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8</w:t>
      </w:r>
      <w:r w:rsidRPr="00C94F6D">
        <w:rPr>
          <w:rFonts w:cs="Times New Roman"/>
          <w:sz w:val="26"/>
          <w:szCs w:val="26"/>
        </w:rPr>
        <w:t>.5. Все участники получают сертификаты участника.</w:t>
      </w:r>
    </w:p>
    <w:p w14:paraId="57CB696C" w14:textId="77777777" w:rsidR="00035E03" w:rsidRDefault="00035E03" w:rsidP="00035E03">
      <w:pPr>
        <w:spacing w:after="0" w:line="240" w:lineRule="auto"/>
        <w:rPr>
          <w:rFonts w:cs="Times New Roman"/>
          <w:sz w:val="26"/>
          <w:szCs w:val="26"/>
        </w:rPr>
      </w:pPr>
    </w:p>
    <w:p w14:paraId="31982EAA" w14:textId="77777777" w:rsidR="00035E03" w:rsidRPr="00C94F6D" w:rsidRDefault="00035E03" w:rsidP="00035E03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9</w:t>
      </w:r>
      <w:r w:rsidRPr="00C94F6D">
        <w:rPr>
          <w:rFonts w:cs="Times New Roman"/>
          <w:sz w:val="26"/>
          <w:szCs w:val="26"/>
        </w:rPr>
        <w:t>. Финансовые условия:</w:t>
      </w:r>
    </w:p>
    <w:p w14:paraId="36430387" w14:textId="77777777" w:rsidR="00035E03" w:rsidRPr="00C94F6D" w:rsidRDefault="00035E03" w:rsidP="00035E03">
      <w:pPr>
        <w:spacing w:after="0" w:line="240" w:lineRule="auto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Участие в конкурсе 500 руб. за одну конкурсное выступление.</w:t>
      </w:r>
    </w:p>
    <w:p w14:paraId="43EB2EBB" w14:textId="77777777" w:rsidR="00035E03" w:rsidRPr="00C94F6D" w:rsidRDefault="00035E03" w:rsidP="00035E03">
      <w:pPr>
        <w:spacing w:after="0" w:line="240" w:lineRule="auto"/>
        <w:rPr>
          <w:rFonts w:cs="Times New Roman"/>
          <w:sz w:val="26"/>
          <w:szCs w:val="26"/>
        </w:rPr>
      </w:pPr>
      <w:r w:rsidRPr="00C94F6D">
        <w:rPr>
          <w:rFonts w:cs="Times New Roman"/>
          <w:sz w:val="26"/>
          <w:szCs w:val="26"/>
        </w:rPr>
        <w:t>Оплата производится перечислением до 31 января 2027 г.</w:t>
      </w:r>
    </w:p>
    <w:p w14:paraId="539BC291" w14:textId="26642090" w:rsidR="00035E03" w:rsidRDefault="00035E03" w:rsidP="005D06B4">
      <w:pPr>
        <w:spacing w:after="0" w:line="240" w:lineRule="auto"/>
      </w:pPr>
    </w:p>
    <w:p w14:paraId="7EEA1098" w14:textId="3783472B" w:rsidR="00035E03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lastRenderedPageBreak/>
        <w:t>Приложение 3</w:t>
      </w:r>
    </w:p>
    <w:p w14:paraId="424E1FE7" w14:textId="77777777" w:rsidR="00035E03" w:rsidRPr="00C94BD9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748B83B6" w14:textId="77777777" w:rsidR="00035E03" w:rsidRPr="00C94BD9" w:rsidRDefault="00035E03" w:rsidP="00035E03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C94BD9">
        <w:rPr>
          <w:rFonts w:cs="Times New Roman"/>
          <w:b/>
          <w:bCs/>
          <w:szCs w:val="28"/>
        </w:rPr>
        <w:t>Положение конкурса «Музыкальная семья»</w:t>
      </w:r>
    </w:p>
    <w:p w14:paraId="2748DDEC" w14:textId="77777777" w:rsidR="00035E03" w:rsidRDefault="00035E03" w:rsidP="00035E03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C94BD9">
        <w:rPr>
          <w:rFonts w:cs="Times New Roman"/>
          <w:b/>
          <w:bCs/>
          <w:szCs w:val="28"/>
        </w:rPr>
        <w:t>в рамках фестиваля им. Б. Б. Ямпилова</w:t>
      </w:r>
    </w:p>
    <w:p w14:paraId="31766381" w14:textId="77777777" w:rsidR="00035E03" w:rsidRPr="00C94BD9" w:rsidRDefault="00035E03" w:rsidP="00035E03">
      <w:pPr>
        <w:spacing w:after="0" w:line="240" w:lineRule="auto"/>
        <w:jc w:val="center"/>
        <w:rPr>
          <w:rFonts w:cs="Times New Roman"/>
          <w:b/>
          <w:bCs/>
          <w:szCs w:val="28"/>
        </w:rPr>
      </w:pPr>
    </w:p>
    <w:p w14:paraId="25D40B41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1. Общие положения</w:t>
      </w:r>
    </w:p>
    <w:p w14:paraId="52C089B7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1.1. Конкурс «Музыкальная семья» (далее – Конкурс) проводится в рамках фестиваля, посвящённого творчеству народного артиста СССР, Героя Социалистического Труда, лауреата Государственной премии РФ им. М. Глинки Бау Базаровича Ямпилова.</w:t>
      </w:r>
    </w:p>
    <w:p w14:paraId="3F7007CC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1.2. Цели Конкурса:</w:t>
      </w:r>
    </w:p>
    <w:p w14:paraId="47E8008A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популяризация семейных ценностей и традиций;</w:t>
      </w:r>
    </w:p>
    <w:p w14:paraId="2A698966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выявление и поддержка музыкально-одарённых семей;</w:t>
      </w:r>
    </w:p>
    <w:p w14:paraId="2DC8CAAC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приобщение к музыкальному наследию Бурятии и творчеству Б. Б. Ямпилова.</w:t>
      </w:r>
    </w:p>
    <w:p w14:paraId="0B14004E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95C5F52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2.Условия и порядок проведения конкурса.</w:t>
      </w:r>
    </w:p>
    <w:p w14:paraId="07C17BFF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2.1. К участию приглашаются семейные коллективы любого состава (родители, дети, бабушки, дедушки, братья, сёстры и т. д.).</w:t>
      </w:r>
    </w:p>
    <w:p w14:paraId="24BEA9C0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2.2.Допускается использование фонограмм типа «минус» и живой аккомпанемент.</w:t>
      </w:r>
    </w:p>
    <w:p w14:paraId="4182E27F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2.3. Костюмы и сценическое оформление приветствуются.</w:t>
      </w:r>
    </w:p>
    <w:p w14:paraId="5538015F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2.4. Задания Конкурса</w:t>
      </w:r>
    </w:p>
    <w:p w14:paraId="60996E2E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1.</w:t>
      </w:r>
      <w:r w:rsidRPr="00C94BD9">
        <w:rPr>
          <w:rFonts w:cs="Times New Roman"/>
          <w:szCs w:val="28"/>
        </w:rPr>
        <w:tab/>
        <w:t>«Визитная карточка» – представление своей семьи, ее истории, членов семьи (в том числе и предыдущих поколений); 3 минуты</w:t>
      </w:r>
    </w:p>
    <w:p w14:paraId="7924BE4A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2.</w:t>
      </w:r>
      <w:r w:rsidRPr="00C94BD9">
        <w:rPr>
          <w:rFonts w:cs="Times New Roman"/>
          <w:szCs w:val="28"/>
        </w:rPr>
        <w:tab/>
        <w:t>«Семейный вокально-инструментальный ансамбль» – выступления музыкальных ансамблей от двух человек - членов семьи (</w:t>
      </w:r>
      <w:r>
        <w:rPr>
          <w:rFonts w:cs="Times New Roman"/>
          <w:szCs w:val="28"/>
        </w:rPr>
        <w:t>вокально-инструментальная композиция</w:t>
      </w:r>
      <w:r w:rsidRPr="00C94BD9">
        <w:rPr>
          <w:rFonts w:cs="Times New Roman"/>
          <w:szCs w:val="28"/>
        </w:rPr>
        <w:t xml:space="preserve"> с элементами хореографии); не более </w:t>
      </w:r>
      <w:r>
        <w:rPr>
          <w:rFonts w:cs="Times New Roman"/>
          <w:szCs w:val="28"/>
        </w:rPr>
        <w:t xml:space="preserve">5 </w:t>
      </w:r>
      <w:r w:rsidRPr="00C94BD9">
        <w:rPr>
          <w:rFonts w:cs="Times New Roman"/>
          <w:szCs w:val="28"/>
        </w:rPr>
        <w:t>минут (</w:t>
      </w:r>
      <w:r>
        <w:rPr>
          <w:rFonts w:cs="Times New Roman"/>
          <w:szCs w:val="28"/>
        </w:rPr>
        <w:t xml:space="preserve">с обязательным использованием </w:t>
      </w:r>
      <w:r w:rsidRPr="00C94BD9">
        <w:rPr>
          <w:rFonts w:cs="Times New Roman"/>
          <w:szCs w:val="28"/>
        </w:rPr>
        <w:t>музы</w:t>
      </w:r>
      <w:r>
        <w:rPr>
          <w:rFonts w:cs="Times New Roman"/>
          <w:szCs w:val="28"/>
        </w:rPr>
        <w:t>ки</w:t>
      </w:r>
      <w:r w:rsidRPr="00C94BD9">
        <w:rPr>
          <w:rFonts w:cs="Times New Roman"/>
          <w:szCs w:val="28"/>
        </w:rPr>
        <w:t xml:space="preserve"> Б.Б. Ямпилова).</w:t>
      </w:r>
    </w:p>
    <w:p w14:paraId="11A50616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3.</w:t>
      </w:r>
      <w:r w:rsidRPr="00C94BD9">
        <w:rPr>
          <w:rFonts w:cs="Times New Roman"/>
          <w:szCs w:val="28"/>
        </w:rPr>
        <w:tab/>
        <w:t>Викторина «Что вы знаете о композитор</w:t>
      </w:r>
      <w:r>
        <w:rPr>
          <w:rFonts w:cs="Times New Roman"/>
          <w:szCs w:val="28"/>
        </w:rPr>
        <w:t>е</w:t>
      </w:r>
      <w:r w:rsidRPr="00C94BD9">
        <w:rPr>
          <w:rFonts w:cs="Times New Roman"/>
          <w:szCs w:val="28"/>
        </w:rPr>
        <w:t xml:space="preserve"> Бау Ямпилов</w:t>
      </w:r>
      <w:r>
        <w:rPr>
          <w:rFonts w:cs="Times New Roman"/>
          <w:szCs w:val="28"/>
        </w:rPr>
        <w:t>е</w:t>
      </w:r>
      <w:r w:rsidRPr="00C94BD9">
        <w:rPr>
          <w:rFonts w:cs="Times New Roman"/>
          <w:szCs w:val="28"/>
        </w:rPr>
        <w:t>?».</w:t>
      </w:r>
    </w:p>
    <w:p w14:paraId="02E72E5F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4.</w:t>
      </w:r>
      <w:r w:rsidRPr="00C94BD9">
        <w:rPr>
          <w:rFonts w:cs="Times New Roman"/>
          <w:szCs w:val="28"/>
        </w:rPr>
        <w:tab/>
        <w:t>Фирменное семейное блюдо – презентация. Демонстрация и краткое описание традиционного или фирменного блюда семьи.</w:t>
      </w:r>
    </w:p>
    <w:p w14:paraId="79EAA4B6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5.</w:t>
      </w:r>
      <w:r w:rsidRPr="00C94BD9">
        <w:rPr>
          <w:rFonts w:cs="Times New Roman"/>
          <w:szCs w:val="28"/>
        </w:rPr>
        <w:tab/>
        <w:t>«Папа, мама, я – спортивно-музыкальная семья». Комбинированное состязание, сочетающее спортивные и музыкальные элементы в исполнении семьи.</w:t>
      </w:r>
    </w:p>
    <w:p w14:paraId="39BDCEC9" w14:textId="77777777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41B2B861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3. Порядок подачи заявок</w:t>
      </w:r>
    </w:p>
    <w:p w14:paraId="00584665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3.1. Заявки принимаются до 15 ноября 2026 года в электронном виде на адрес: dshi.yampilov-kol@yandex.ru.</w:t>
      </w:r>
    </w:p>
    <w:p w14:paraId="55914C69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3.2. В теме письма указать: «Музыкальная семья – Название семейного коллектива».</w:t>
      </w:r>
    </w:p>
    <w:p w14:paraId="422D2912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3.3. К заявке приложить:</w:t>
      </w:r>
    </w:p>
    <w:p w14:paraId="598D5FFE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заполненную анкету участника (ФИО всех членов семьи-</w:t>
      </w:r>
    </w:p>
    <w:p w14:paraId="1FA885EB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участников, возраст, родственные связи, контактные данные ответственного лица);</w:t>
      </w:r>
    </w:p>
    <w:p w14:paraId="1F263867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lastRenderedPageBreak/>
        <w:t>•</w:t>
      </w:r>
      <w:r w:rsidRPr="00C94BD9">
        <w:rPr>
          <w:rFonts w:cs="Times New Roman"/>
          <w:szCs w:val="28"/>
        </w:rPr>
        <w:tab/>
        <w:t>согласие на обработку персональных данных от всех совершеннолетних участников;</w:t>
      </w:r>
    </w:p>
    <w:p w14:paraId="184E8B75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848B849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4. Критерии оценки</w:t>
      </w:r>
    </w:p>
    <w:p w14:paraId="38D28583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музыкальное мастерство (техника исполнения, чистота интонации, ансамблевая слаженность);</w:t>
      </w:r>
    </w:p>
    <w:p w14:paraId="7F58C6E1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артистизм и сценическая культура;</w:t>
      </w:r>
    </w:p>
    <w:p w14:paraId="0BD2B335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 xml:space="preserve">оригинальность программы и режиссуры. </w:t>
      </w:r>
    </w:p>
    <w:p w14:paraId="2D31A955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6539FABE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5. Жюри Конкурса</w:t>
      </w:r>
    </w:p>
    <w:p w14:paraId="7C553532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преподаватели высших и средних специальных учебных заведений;</w:t>
      </w:r>
    </w:p>
    <w:p w14:paraId="6BE6A7C3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0ABED390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6. Жюри оценивает выступления по 10 балльной шкале по каждому критерию.</w:t>
      </w:r>
    </w:p>
    <w:p w14:paraId="55C6E832" w14:textId="77777777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4AC6986F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7. Сроки проведения</w:t>
      </w:r>
    </w:p>
    <w:p w14:paraId="3FD2C519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приём заявок – до 15 ноября 2026 года;</w:t>
      </w:r>
    </w:p>
    <w:p w14:paraId="13E023B4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конкурс – 27 ноября 2026 года (в рамках фестиваля);</w:t>
      </w:r>
    </w:p>
    <w:p w14:paraId="18C67F25" w14:textId="77777777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2085E40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8. Подведение итогов и награждение</w:t>
      </w:r>
    </w:p>
    <w:p w14:paraId="66146C61" w14:textId="4538493F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1.  Победители награждаются:</w:t>
      </w:r>
    </w:p>
    <w:p w14:paraId="388EA8BE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 xml:space="preserve">дипломами лауреатов I, II, III степени; дипломами </w:t>
      </w:r>
      <w:r w:rsidRPr="00C94BD9">
        <w:rPr>
          <w:rFonts w:cs="Times New Roman"/>
          <w:szCs w:val="28"/>
          <w:lang w:val="en-US"/>
        </w:rPr>
        <w:t>IV</w:t>
      </w:r>
      <w:r w:rsidRPr="00C94BD9">
        <w:rPr>
          <w:rFonts w:cs="Times New Roman"/>
          <w:szCs w:val="28"/>
        </w:rPr>
        <w:t xml:space="preserve">, </w:t>
      </w:r>
      <w:r w:rsidRPr="00C94BD9">
        <w:rPr>
          <w:rFonts w:cs="Times New Roman"/>
          <w:szCs w:val="28"/>
          <w:lang w:val="en-US"/>
        </w:rPr>
        <w:t>V</w:t>
      </w:r>
      <w:r w:rsidRPr="00C94BD9">
        <w:rPr>
          <w:rFonts w:cs="Times New Roman"/>
          <w:szCs w:val="28"/>
        </w:rPr>
        <w:t xml:space="preserve">, </w:t>
      </w:r>
      <w:r w:rsidRPr="00C94BD9">
        <w:rPr>
          <w:rFonts w:cs="Times New Roman"/>
          <w:szCs w:val="28"/>
          <w:lang w:val="en-US"/>
        </w:rPr>
        <w:t>VI</w:t>
      </w:r>
      <w:r w:rsidRPr="00C94BD9">
        <w:rPr>
          <w:rFonts w:cs="Times New Roman"/>
          <w:szCs w:val="28"/>
        </w:rPr>
        <w:t xml:space="preserve"> степени.</w:t>
      </w:r>
    </w:p>
    <w:p w14:paraId="53EC6341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•</w:t>
      </w:r>
      <w:r w:rsidRPr="00C94BD9">
        <w:rPr>
          <w:rFonts w:cs="Times New Roman"/>
          <w:szCs w:val="28"/>
        </w:rPr>
        <w:tab/>
        <w:t>специальными призами («Приз зрительских симпатий», «За сохранение семейных традиций»).</w:t>
      </w:r>
    </w:p>
    <w:p w14:paraId="2EA89379" w14:textId="77777777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42E6127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9. Все участники получают сертификаты участника Конкурса.</w:t>
      </w:r>
    </w:p>
    <w:p w14:paraId="5251C0A0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2557A174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10.Финансовые условия:</w:t>
      </w:r>
    </w:p>
    <w:p w14:paraId="2DD9A520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Участие в конкурсе 1000 руб. за один семейный коллектив.</w:t>
      </w:r>
    </w:p>
    <w:p w14:paraId="11A08921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>Оплата производится перечислением до 15 ноября 2026 г.</w:t>
      </w:r>
    </w:p>
    <w:p w14:paraId="56B97BEC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24D3EAC5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70E25FD4" w14:textId="1FE6201A" w:rsidR="00035E03" w:rsidRDefault="00035E03" w:rsidP="00035E03">
      <w:pPr>
        <w:spacing w:after="0" w:line="240" w:lineRule="auto"/>
        <w:rPr>
          <w:rFonts w:cs="Times New Roman"/>
          <w:szCs w:val="28"/>
        </w:rPr>
      </w:pPr>
      <w:r w:rsidRPr="00C94BD9">
        <w:rPr>
          <w:rFonts w:cs="Times New Roman"/>
          <w:szCs w:val="28"/>
        </w:rPr>
        <w:tab/>
      </w:r>
    </w:p>
    <w:p w14:paraId="5A6A450F" w14:textId="39E83275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BE47C76" w14:textId="2787790F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133C0526" w14:textId="009E4E56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542FF050" w14:textId="4E231A4F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33B5278F" w14:textId="47BB7124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7CF043E5" w14:textId="2869B5E2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7A736528" w14:textId="37FCA95E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72FA3C1C" w14:textId="04E0EA86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4391BCF8" w14:textId="490B48F7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50FB0186" w14:textId="48764AB2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7D1C6068" w14:textId="44AB7C81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01D42B1F" w14:textId="4386F7F6" w:rsidR="00035E03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269F2718" w14:textId="428FE284" w:rsidR="00551760" w:rsidRPr="006403BA" w:rsidRDefault="00035E03" w:rsidP="00551760">
      <w:pPr>
        <w:spacing w:after="0" w:line="240" w:lineRule="auto"/>
        <w:jc w:val="right"/>
        <w:rPr>
          <w:rFonts w:cs="Times New Roman"/>
          <w:szCs w:val="28"/>
        </w:rPr>
      </w:pPr>
      <w:r w:rsidRPr="00035E03">
        <w:rPr>
          <w:rStyle w:val="a4"/>
          <w:rFonts w:cs="Times New Roman"/>
          <w:b w:val="0"/>
          <w:bCs w:val="0"/>
          <w:szCs w:val="28"/>
          <w:shd w:val="clear" w:color="auto" w:fill="FFFFFF"/>
        </w:rPr>
        <w:lastRenderedPageBreak/>
        <w:t xml:space="preserve">Приложение № 4 </w:t>
      </w:r>
    </w:p>
    <w:p w14:paraId="2DA22B1A" w14:textId="165F2FCA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177578B5" w14:textId="77777777" w:rsidR="00035E03" w:rsidRDefault="00035E03" w:rsidP="00035E03">
      <w:pPr>
        <w:spacing w:after="0" w:line="240" w:lineRule="auto"/>
        <w:jc w:val="center"/>
        <w:rPr>
          <w:rFonts w:cs="Times New Roman"/>
          <w:szCs w:val="28"/>
        </w:rPr>
      </w:pPr>
    </w:p>
    <w:p w14:paraId="415C48C8" w14:textId="5824D112" w:rsidR="00035E03" w:rsidRPr="004F5F51" w:rsidRDefault="00035E03" w:rsidP="00035E03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4F5F51">
        <w:rPr>
          <w:rFonts w:cs="Times New Roman"/>
          <w:b/>
          <w:bCs/>
          <w:szCs w:val="28"/>
        </w:rPr>
        <w:t>ЗАЯВКА</w:t>
      </w:r>
    </w:p>
    <w:p w14:paraId="79C815A5" w14:textId="4A0D999E" w:rsidR="004F5F51" w:rsidRDefault="00035E03" w:rsidP="004F5F51">
      <w:pPr>
        <w:spacing w:after="0" w:line="240" w:lineRule="auto"/>
        <w:jc w:val="center"/>
        <w:rPr>
          <w:b/>
          <w:bCs/>
        </w:rPr>
      </w:pPr>
      <w:r w:rsidRPr="004F5F51">
        <w:rPr>
          <w:rFonts w:cs="Times New Roman"/>
          <w:b/>
          <w:bCs/>
          <w:szCs w:val="28"/>
        </w:rPr>
        <w:t xml:space="preserve">на </w:t>
      </w:r>
      <w:r w:rsidR="004F5F51" w:rsidRPr="004F5F51">
        <w:rPr>
          <w:rFonts w:cs="Times New Roman"/>
          <w:b/>
          <w:bCs/>
          <w:szCs w:val="28"/>
        </w:rPr>
        <w:t>участие в</w:t>
      </w:r>
      <w:r w:rsidR="004F5F51">
        <w:rPr>
          <w:rFonts w:cs="Times New Roman"/>
          <w:szCs w:val="28"/>
        </w:rPr>
        <w:t xml:space="preserve">  </w:t>
      </w:r>
      <w:r w:rsidR="004F5F51" w:rsidRPr="00035E03">
        <w:rPr>
          <w:b/>
          <w:bCs/>
        </w:rPr>
        <w:t>конкурс</w:t>
      </w:r>
      <w:r w:rsidR="004F5F51">
        <w:rPr>
          <w:b/>
          <w:bCs/>
        </w:rPr>
        <w:t>е</w:t>
      </w:r>
      <w:r w:rsidR="004F5F51" w:rsidRPr="00035E03">
        <w:rPr>
          <w:b/>
          <w:bCs/>
        </w:rPr>
        <w:t xml:space="preserve"> «Творчество Б. Ямпилова в </w:t>
      </w:r>
      <w:r w:rsidR="004F5F51" w:rsidRPr="00035E03">
        <w:rPr>
          <w:b/>
          <w:bCs/>
          <w:lang w:val="en-US"/>
        </w:rPr>
        <w:t>XXI</w:t>
      </w:r>
      <w:r w:rsidR="004F5F51" w:rsidRPr="00035E03">
        <w:rPr>
          <w:b/>
          <w:bCs/>
        </w:rPr>
        <w:t xml:space="preserve"> веке»</w:t>
      </w:r>
    </w:p>
    <w:p w14:paraId="06CB10B4" w14:textId="77777777" w:rsidR="00551760" w:rsidRDefault="00551760" w:rsidP="004F5F51">
      <w:pPr>
        <w:spacing w:after="0" w:line="240" w:lineRule="auto"/>
        <w:jc w:val="center"/>
        <w:rPr>
          <w:rFonts w:cs="Times New Roman"/>
          <w:szCs w:val="28"/>
        </w:rPr>
      </w:pPr>
    </w:p>
    <w:p w14:paraId="37DCDA02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3828"/>
        <w:gridCol w:w="6628"/>
      </w:tblGrid>
      <w:tr w:rsidR="00035E03" w14:paraId="6E153720" w14:textId="77777777" w:rsidTr="004F5F51">
        <w:tc>
          <w:tcPr>
            <w:tcW w:w="3828" w:type="dxa"/>
          </w:tcPr>
          <w:p w14:paraId="7849FB4D" w14:textId="3EA96DD2" w:rsidR="00035E03" w:rsidRDefault="00750F6B" w:rsidP="00035E03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Ф.И.О. (полностью)</w:t>
            </w:r>
          </w:p>
        </w:tc>
        <w:tc>
          <w:tcPr>
            <w:tcW w:w="6628" w:type="dxa"/>
          </w:tcPr>
          <w:p w14:paraId="2BA03990" w14:textId="0A638B17" w:rsidR="00035E03" w:rsidRDefault="00035E03" w:rsidP="00035E03">
            <w:pPr>
              <w:rPr>
                <w:rFonts w:cs="Times New Roman"/>
                <w:szCs w:val="28"/>
              </w:rPr>
            </w:pPr>
          </w:p>
          <w:p w14:paraId="27DBA582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493AC144" w14:textId="04E6F70C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  <w:tr w:rsidR="008A1051" w14:paraId="307F5A9E" w14:textId="77777777" w:rsidTr="004F5F51">
        <w:tc>
          <w:tcPr>
            <w:tcW w:w="3828" w:type="dxa"/>
          </w:tcPr>
          <w:p w14:paraId="48B94DD7" w14:textId="77777777" w:rsidR="00750F6B" w:rsidRDefault="00750F6B" w:rsidP="00035E03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Число, месяц, год рождения</w:t>
            </w:r>
            <w:r>
              <w:rPr>
                <w:rFonts w:cs="Times New Roman"/>
                <w:szCs w:val="28"/>
              </w:rPr>
              <w:t>,</w:t>
            </w:r>
          </w:p>
          <w:p w14:paraId="3BA4B2FB" w14:textId="69BB1248" w:rsidR="008A1051" w:rsidRDefault="00750F6B" w:rsidP="00035E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возрастная категория</w:t>
            </w:r>
          </w:p>
        </w:tc>
        <w:tc>
          <w:tcPr>
            <w:tcW w:w="6628" w:type="dxa"/>
          </w:tcPr>
          <w:p w14:paraId="33FE1A68" w14:textId="77777777" w:rsidR="008A1051" w:rsidRDefault="008A1051" w:rsidP="00035E03">
            <w:pPr>
              <w:rPr>
                <w:rFonts w:cs="Times New Roman"/>
                <w:szCs w:val="28"/>
              </w:rPr>
            </w:pPr>
          </w:p>
          <w:p w14:paraId="7F201D00" w14:textId="77777777" w:rsidR="004F5F51" w:rsidRDefault="004F5F51" w:rsidP="00035E03">
            <w:pPr>
              <w:rPr>
                <w:rFonts w:cs="Times New Roman"/>
                <w:szCs w:val="28"/>
              </w:rPr>
            </w:pPr>
          </w:p>
          <w:p w14:paraId="38730B25" w14:textId="3647E4C5" w:rsidR="004F5F51" w:rsidRDefault="004F5F51" w:rsidP="00035E03">
            <w:pPr>
              <w:rPr>
                <w:rFonts w:cs="Times New Roman"/>
                <w:szCs w:val="28"/>
              </w:rPr>
            </w:pPr>
          </w:p>
        </w:tc>
      </w:tr>
      <w:tr w:rsidR="004F5F51" w14:paraId="33AF89FA" w14:textId="77777777" w:rsidTr="004F5F51">
        <w:tc>
          <w:tcPr>
            <w:tcW w:w="3828" w:type="dxa"/>
          </w:tcPr>
          <w:p w14:paraId="1355E1A6" w14:textId="77777777" w:rsidR="004F5F51" w:rsidRDefault="004F5F51" w:rsidP="00035E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Номинация</w:t>
            </w:r>
          </w:p>
          <w:p w14:paraId="77B27E5D" w14:textId="32D9F226" w:rsidR="004F5F51" w:rsidRPr="006403BA" w:rsidRDefault="004F5F51" w:rsidP="00035E03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2BC018EB" w14:textId="77777777" w:rsidR="004F5F51" w:rsidRDefault="004F5F51" w:rsidP="00035E03">
            <w:pPr>
              <w:rPr>
                <w:rFonts w:cs="Times New Roman"/>
                <w:szCs w:val="28"/>
              </w:rPr>
            </w:pPr>
          </w:p>
          <w:p w14:paraId="00A60825" w14:textId="77777777" w:rsidR="004F5F51" w:rsidRDefault="004F5F51" w:rsidP="00035E03">
            <w:pPr>
              <w:rPr>
                <w:rFonts w:cs="Times New Roman"/>
                <w:szCs w:val="28"/>
              </w:rPr>
            </w:pPr>
          </w:p>
          <w:p w14:paraId="15A69BB1" w14:textId="07D7E62D" w:rsidR="004F5F51" w:rsidRDefault="004F5F51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4FAF1272" w14:textId="77777777" w:rsidTr="004F5F51">
        <w:tc>
          <w:tcPr>
            <w:tcW w:w="3828" w:type="dxa"/>
          </w:tcPr>
          <w:p w14:paraId="0B13E486" w14:textId="39FCBBED" w:rsidR="00750F6B" w:rsidRPr="006403BA" w:rsidRDefault="00750F6B" w:rsidP="00035E03">
            <w:pPr>
              <w:rPr>
                <w:rFonts w:cs="Times New Roman"/>
                <w:szCs w:val="28"/>
              </w:rPr>
            </w:pPr>
            <w:r>
              <w:rPr>
                <w:color w:val="000000"/>
              </w:rPr>
              <w:t xml:space="preserve">Наименование направляющей организации </w:t>
            </w:r>
            <w:r>
              <w:rPr>
                <w:rFonts w:cs="Times New Roman"/>
                <w:szCs w:val="28"/>
              </w:rPr>
              <w:t>(полностью)</w:t>
            </w:r>
          </w:p>
        </w:tc>
        <w:tc>
          <w:tcPr>
            <w:tcW w:w="6628" w:type="dxa"/>
          </w:tcPr>
          <w:p w14:paraId="42BF25EA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3896F270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15328F45" w14:textId="4F8C905F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0D6E8507" w14:textId="77777777" w:rsidTr="004F5F51">
        <w:tc>
          <w:tcPr>
            <w:tcW w:w="3828" w:type="dxa"/>
          </w:tcPr>
          <w:p w14:paraId="76BA875B" w14:textId="53B9DF25" w:rsidR="00750F6B" w:rsidRDefault="00750F6B" w:rsidP="00035E03">
            <w:pPr>
              <w:rPr>
                <w:color w:val="000000"/>
              </w:rPr>
            </w:pPr>
            <w:r w:rsidRPr="006403BA">
              <w:rPr>
                <w:rFonts w:cs="Times New Roman"/>
                <w:szCs w:val="28"/>
              </w:rPr>
              <w:t>Занимаемая должность (если работает)_</w:t>
            </w:r>
          </w:p>
        </w:tc>
        <w:tc>
          <w:tcPr>
            <w:tcW w:w="6628" w:type="dxa"/>
          </w:tcPr>
          <w:p w14:paraId="5741CCF9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38EF61FD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6CE7A33E" w14:textId="528EFD74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04C81EC6" w14:textId="77777777" w:rsidTr="004F5F51">
        <w:tc>
          <w:tcPr>
            <w:tcW w:w="3828" w:type="dxa"/>
          </w:tcPr>
          <w:p w14:paraId="01285D55" w14:textId="77777777" w:rsidR="00750F6B" w:rsidRDefault="00750F6B" w:rsidP="00035E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ФИО</w:t>
            </w:r>
            <w:r w:rsidRPr="006403BA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преподавателя, телефон</w:t>
            </w:r>
          </w:p>
          <w:p w14:paraId="5396FB1E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1D69BAA8" w14:textId="049141D3" w:rsidR="00750F6B" w:rsidRPr="006403BA" w:rsidRDefault="00750F6B" w:rsidP="00035E03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7C2A7B46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4FA360DC" w14:textId="77777777" w:rsidTr="004F5F51">
        <w:tc>
          <w:tcPr>
            <w:tcW w:w="3828" w:type="dxa"/>
          </w:tcPr>
          <w:p w14:paraId="623BE778" w14:textId="6391FB47" w:rsidR="00750F6B" w:rsidRDefault="00750F6B" w:rsidP="00035E03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Название работы</w:t>
            </w:r>
          </w:p>
          <w:p w14:paraId="7AFEA792" w14:textId="5357CEB5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026B044D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6FB7FD2A" w14:textId="77777777" w:rsidR="004F5F51" w:rsidRDefault="004F5F51" w:rsidP="00035E03">
            <w:pPr>
              <w:rPr>
                <w:rFonts w:cs="Times New Roman"/>
                <w:szCs w:val="28"/>
              </w:rPr>
            </w:pPr>
          </w:p>
          <w:p w14:paraId="166F8739" w14:textId="5E90AFE0" w:rsidR="004F5F51" w:rsidRDefault="004F5F51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029302DE" w14:textId="77777777" w:rsidTr="004F5F51">
        <w:tc>
          <w:tcPr>
            <w:tcW w:w="3828" w:type="dxa"/>
          </w:tcPr>
          <w:p w14:paraId="376E8D25" w14:textId="6083E12E" w:rsidR="00750F6B" w:rsidRPr="006403BA" w:rsidRDefault="00750F6B" w:rsidP="00035E03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Контактный телефон</w:t>
            </w:r>
          </w:p>
        </w:tc>
        <w:tc>
          <w:tcPr>
            <w:tcW w:w="6628" w:type="dxa"/>
          </w:tcPr>
          <w:p w14:paraId="3B0D60CE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5293EF38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27299DAF" w14:textId="0B478A5E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  <w:tr w:rsidR="00750F6B" w14:paraId="3204DF57" w14:textId="77777777" w:rsidTr="004F5F51">
        <w:tc>
          <w:tcPr>
            <w:tcW w:w="3828" w:type="dxa"/>
          </w:tcPr>
          <w:p w14:paraId="6F49E919" w14:textId="6297D6EB" w:rsidR="00750F6B" w:rsidRPr="006403BA" w:rsidRDefault="00750F6B" w:rsidP="00035E03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Е-mail</w:t>
            </w:r>
          </w:p>
        </w:tc>
        <w:tc>
          <w:tcPr>
            <w:tcW w:w="6628" w:type="dxa"/>
          </w:tcPr>
          <w:p w14:paraId="7A81883F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110D6E0A" w14:textId="77777777" w:rsidR="00750F6B" w:rsidRDefault="00750F6B" w:rsidP="00035E03">
            <w:pPr>
              <w:rPr>
                <w:rFonts w:cs="Times New Roman"/>
                <w:szCs w:val="28"/>
              </w:rPr>
            </w:pPr>
          </w:p>
          <w:p w14:paraId="01804C89" w14:textId="5654DF75" w:rsidR="00750F6B" w:rsidRDefault="00750F6B" w:rsidP="00035E03">
            <w:pPr>
              <w:rPr>
                <w:rFonts w:cs="Times New Roman"/>
                <w:szCs w:val="28"/>
              </w:rPr>
            </w:pPr>
          </w:p>
        </w:tc>
      </w:tr>
    </w:tbl>
    <w:p w14:paraId="4BBDE87B" w14:textId="2E95A696" w:rsidR="00750F6B" w:rsidRDefault="00750F6B" w:rsidP="00035E03">
      <w:pPr>
        <w:spacing w:after="0" w:line="240" w:lineRule="auto"/>
        <w:rPr>
          <w:rFonts w:cs="Times New Roman"/>
          <w:szCs w:val="28"/>
        </w:rPr>
      </w:pPr>
    </w:p>
    <w:p w14:paraId="156ECCBF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56B17F45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участника ___________________________________________ </w:t>
      </w:r>
    </w:p>
    <w:p w14:paraId="726C69A2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441D5773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ответственного лица ____________ /_______________ (Ф.И.О.) </w:t>
      </w:r>
    </w:p>
    <w:p w14:paraId="34B0AA53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2B27EAE8" w14:textId="712D038C" w:rsidR="00035E03" w:rsidRPr="006403BA" w:rsidRDefault="00035E03" w:rsidP="004F5F51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Дата «______» ___________________ 2026 г.</w:t>
      </w:r>
    </w:p>
    <w:p w14:paraId="0B4E0E9C" w14:textId="77777777" w:rsidR="00551760" w:rsidRDefault="00551760" w:rsidP="004F5F51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45E158AC" w14:textId="77777777" w:rsidR="00551760" w:rsidRDefault="00551760" w:rsidP="004F5F51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10304DAA" w14:textId="4C933191" w:rsidR="004F5F51" w:rsidRPr="006403BA" w:rsidRDefault="004F5F51" w:rsidP="004F5F51">
      <w:pPr>
        <w:spacing w:after="0" w:line="240" w:lineRule="auto"/>
        <w:jc w:val="right"/>
        <w:rPr>
          <w:rFonts w:cs="Times New Roman"/>
          <w:szCs w:val="28"/>
        </w:rPr>
      </w:pPr>
      <w:r w:rsidRPr="00035E03">
        <w:rPr>
          <w:rStyle w:val="a4"/>
          <w:rFonts w:cs="Times New Roman"/>
          <w:b w:val="0"/>
          <w:bCs w:val="0"/>
          <w:szCs w:val="28"/>
          <w:shd w:val="clear" w:color="auto" w:fill="FFFFFF"/>
        </w:rPr>
        <w:lastRenderedPageBreak/>
        <w:t xml:space="preserve">Приложение № </w:t>
      </w:r>
      <w:r>
        <w:rPr>
          <w:rStyle w:val="a4"/>
          <w:rFonts w:cs="Times New Roman"/>
          <w:b w:val="0"/>
          <w:bCs w:val="0"/>
          <w:szCs w:val="28"/>
          <w:shd w:val="clear" w:color="auto" w:fill="FFFFFF"/>
        </w:rPr>
        <w:t>5</w:t>
      </w:r>
      <w:r w:rsidRPr="00035E03">
        <w:rPr>
          <w:rStyle w:val="a4"/>
          <w:rFonts w:cs="Times New Roman"/>
          <w:b w:val="0"/>
          <w:bCs w:val="0"/>
          <w:szCs w:val="28"/>
          <w:shd w:val="clear" w:color="auto" w:fill="FFFFFF"/>
        </w:rPr>
        <w:t xml:space="preserve"> </w:t>
      </w:r>
      <w:r w:rsidRPr="006403BA">
        <w:rPr>
          <w:rFonts w:cs="Times New Roman"/>
          <w:szCs w:val="28"/>
        </w:rPr>
        <w:t xml:space="preserve"> </w:t>
      </w:r>
    </w:p>
    <w:p w14:paraId="28202A6E" w14:textId="77777777" w:rsidR="004F5F51" w:rsidRDefault="004F5F51" w:rsidP="004F5F51">
      <w:pPr>
        <w:spacing w:after="0" w:line="240" w:lineRule="auto"/>
        <w:jc w:val="center"/>
        <w:rPr>
          <w:rFonts w:cs="Times New Roman"/>
          <w:szCs w:val="28"/>
        </w:rPr>
      </w:pPr>
    </w:p>
    <w:p w14:paraId="75089639" w14:textId="77777777" w:rsidR="004F5F51" w:rsidRPr="004F5F51" w:rsidRDefault="004F5F51" w:rsidP="004F5F51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4F5F51">
        <w:rPr>
          <w:rFonts w:cs="Times New Roman"/>
          <w:b/>
          <w:bCs/>
          <w:szCs w:val="28"/>
        </w:rPr>
        <w:t>ЗАЯВКА</w:t>
      </w:r>
    </w:p>
    <w:p w14:paraId="4D114BEE" w14:textId="6C7DF429" w:rsidR="004F5F51" w:rsidRPr="00C94F6D" w:rsidRDefault="004F5F51" w:rsidP="004F5F5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4F5F51">
        <w:rPr>
          <w:rFonts w:cs="Times New Roman"/>
          <w:b/>
          <w:bCs/>
          <w:szCs w:val="28"/>
        </w:rPr>
        <w:t>на участие в</w:t>
      </w:r>
      <w:r>
        <w:rPr>
          <w:rFonts w:cs="Times New Roman"/>
          <w:szCs w:val="28"/>
        </w:rPr>
        <w:t xml:space="preserve"> </w:t>
      </w:r>
      <w:r w:rsidR="00DB2BE8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К</w:t>
      </w: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онкурс</w:t>
      </w:r>
      <w:r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е</w:t>
      </w: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исполнителей</w:t>
      </w:r>
    </w:p>
    <w:p w14:paraId="2B9AC6D3" w14:textId="77777777" w:rsidR="004F5F51" w:rsidRPr="00C94F6D" w:rsidRDefault="004F5F51" w:rsidP="004F5F5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на классических и народных инструментах имени Б. Ямпилова</w:t>
      </w:r>
    </w:p>
    <w:p w14:paraId="6BCA4C90" w14:textId="77777777" w:rsidR="004F5F51" w:rsidRPr="00C94F6D" w:rsidRDefault="004F5F51" w:rsidP="004F5F51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94F6D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«Цветущий край»</w:t>
      </w:r>
    </w:p>
    <w:p w14:paraId="48D26634" w14:textId="4AE82E31" w:rsidR="004F5F51" w:rsidRDefault="004F5F51" w:rsidP="004F5F51">
      <w:pPr>
        <w:spacing w:after="0" w:line="240" w:lineRule="auto"/>
        <w:jc w:val="center"/>
        <w:rPr>
          <w:rFonts w:cs="Times New Roman"/>
          <w:szCs w:val="28"/>
        </w:rPr>
      </w:pPr>
    </w:p>
    <w:p w14:paraId="4AA7A637" w14:textId="77777777" w:rsidR="004F5F51" w:rsidRPr="006403BA" w:rsidRDefault="004F5F51" w:rsidP="004F5F51">
      <w:pPr>
        <w:spacing w:after="0" w:line="240" w:lineRule="auto"/>
        <w:jc w:val="center"/>
        <w:rPr>
          <w:rFonts w:cs="Times New Roman"/>
          <w:szCs w:val="28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3686"/>
        <w:gridCol w:w="6628"/>
      </w:tblGrid>
      <w:tr w:rsidR="004F5F51" w14:paraId="6A3CE1E0" w14:textId="77777777" w:rsidTr="004F5F51">
        <w:tc>
          <w:tcPr>
            <w:tcW w:w="3686" w:type="dxa"/>
          </w:tcPr>
          <w:p w14:paraId="4C0912CA" w14:textId="77777777" w:rsidR="004F5F51" w:rsidRDefault="004F5F51" w:rsidP="0061293F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Ф.И.О. (полностью)</w:t>
            </w:r>
          </w:p>
        </w:tc>
        <w:tc>
          <w:tcPr>
            <w:tcW w:w="6628" w:type="dxa"/>
          </w:tcPr>
          <w:p w14:paraId="13229D76" w14:textId="77777777" w:rsidR="004F5F51" w:rsidRDefault="004F5F51" w:rsidP="0061293F">
            <w:pPr>
              <w:rPr>
                <w:rFonts w:cs="Times New Roman"/>
                <w:szCs w:val="28"/>
              </w:rPr>
            </w:pPr>
          </w:p>
          <w:p w14:paraId="31FF75AF" w14:textId="77777777" w:rsidR="004F5F51" w:rsidRDefault="004F5F51" w:rsidP="0061293F">
            <w:pPr>
              <w:rPr>
                <w:rFonts w:cs="Times New Roman"/>
                <w:szCs w:val="28"/>
              </w:rPr>
            </w:pPr>
          </w:p>
          <w:p w14:paraId="30528ECB" w14:textId="77777777" w:rsidR="004F5F51" w:rsidRDefault="004F5F51" w:rsidP="0061293F">
            <w:pPr>
              <w:rPr>
                <w:rFonts w:cs="Times New Roman"/>
                <w:szCs w:val="28"/>
              </w:rPr>
            </w:pPr>
          </w:p>
        </w:tc>
      </w:tr>
      <w:tr w:rsidR="004F5F51" w14:paraId="52E39927" w14:textId="77777777" w:rsidTr="004F5F51">
        <w:tc>
          <w:tcPr>
            <w:tcW w:w="3686" w:type="dxa"/>
          </w:tcPr>
          <w:p w14:paraId="3CB2504D" w14:textId="77777777" w:rsidR="004F5F51" w:rsidRDefault="004F5F51" w:rsidP="0061293F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Число, месяц, год рождения</w:t>
            </w:r>
            <w:r>
              <w:rPr>
                <w:rFonts w:cs="Times New Roman"/>
                <w:szCs w:val="28"/>
              </w:rPr>
              <w:t>,</w:t>
            </w:r>
          </w:p>
          <w:p w14:paraId="1FBF7277" w14:textId="77777777" w:rsidR="004F5F51" w:rsidRDefault="004F5F51" w:rsidP="0061293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возрастная категория</w:t>
            </w:r>
          </w:p>
        </w:tc>
        <w:tc>
          <w:tcPr>
            <w:tcW w:w="6628" w:type="dxa"/>
          </w:tcPr>
          <w:p w14:paraId="60D9C789" w14:textId="77777777" w:rsidR="004F5F51" w:rsidRDefault="004F5F51" w:rsidP="0061293F">
            <w:pPr>
              <w:rPr>
                <w:rFonts w:cs="Times New Roman"/>
                <w:szCs w:val="28"/>
              </w:rPr>
            </w:pPr>
          </w:p>
          <w:p w14:paraId="37984293" w14:textId="77777777" w:rsidR="004F5F51" w:rsidRDefault="004F5F51" w:rsidP="0061293F">
            <w:pPr>
              <w:rPr>
                <w:rFonts w:cs="Times New Roman"/>
                <w:szCs w:val="28"/>
              </w:rPr>
            </w:pPr>
          </w:p>
          <w:p w14:paraId="0E970691" w14:textId="1DC8B36E" w:rsidR="004F5F51" w:rsidRDefault="004F5F51" w:rsidP="0061293F">
            <w:pPr>
              <w:rPr>
                <w:rFonts w:cs="Times New Roman"/>
                <w:szCs w:val="28"/>
              </w:rPr>
            </w:pPr>
          </w:p>
        </w:tc>
      </w:tr>
      <w:tr w:rsidR="004F5F51" w14:paraId="0A8407B4" w14:textId="77777777" w:rsidTr="004F5F51">
        <w:tc>
          <w:tcPr>
            <w:tcW w:w="3686" w:type="dxa"/>
          </w:tcPr>
          <w:p w14:paraId="47FBF5AB" w14:textId="77777777" w:rsidR="004F5F51" w:rsidRDefault="004F5F51" w:rsidP="004F5F5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Номинация</w:t>
            </w:r>
          </w:p>
          <w:p w14:paraId="7B532769" w14:textId="77777777" w:rsidR="004F5F51" w:rsidRPr="006403BA" w:rsidRDefault="004F5F51" w:rsidP="004F5F51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03F82879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31E158EE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401BEDF1" w14:textId="62354D3F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024DA50B" w14:textId="77777777" w:rsidTr="004F5F51">
        <w:tc>
          <w:tcPr>
            <w:tcW w:w="3686" w:type="dxa"/>
          </w:tcPr>
          <w:p w14:paraId="00775B04" w14:textId="77777777" w:rsidR="004F5F51" w:rsidRPr="006403BA" w:rsidRDefault="004F5F51" w:rsidP="004F5F51">
            <w:pPr>
              <w:rPr>
                <w:rFonts w:cs="Times New Roman"/>
                <w:szCs w:val="28"/>
              </w:rPr>
            </w:pPr>
            <w:r>
              <w:rPr>
                <w:color w:val="000000"/>
              </w:rPr>
              <w:t xml:space="preserve">Наименование направляющей организации </w:t>
            </w:r>
            <w:r>
              <w:rPr>
                <w:rFonts w:cs="Times New Roman"/>
                <w:szCs w:val="28"/>
              </w:rPr>
              <w:t>(полностью)</w:t>
            </w:r>
          </w:p>
        </w:tc>
        <w:tc>
          <w:tcPr>
            <w:tcW w:w="6628" w:type="dxa"/>
          </w:tcPr>
          <w:p w14:paraId="7DEB66DD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4AD63841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7C0260EF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6520AAA6" w14:textId="77777777" w:rsidTr="004F5F51">
        <w:tc>
          <w:tcPr>
            <w:tcW w:w="3686" w:type="dxa"/>
          </w:tcPr>
          <w:p w14:paraId="77C13FFB" w14:textId="77777777" w:rsidR="004F5F51" w:rsidRDefault="004F5F51" w:rsidP="004F5F51">
            <w:pPr>
              <w:rPr>
                <w:color w:val="000000"/>
              </w:rPr>
            </w:pPr>
            <w:r w:rsidRPr="006403BA">
              <w:rPr>
                <w:rFonts w:cs="Times New Roman"/>
                <w:szCs w:val="28"/>
              </w:rPr>
              <w:t>Занимаемая должность (если работает)_</w:t>
            </w:r>
          </w:p>
        </w:tc>
        <w:tc>
          <w:tcPr>
            <w:tcW w:w="6628" w:type="dxa"/>
          </w:tcPr>
          <w:p w14:paraId="4BC067BD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2F588944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1A7A6927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5389C13E" w14:textId="77777777" w:rsidTr="004F5F51">
        <w:tc>
          <w:tcPr>
            <w:tcW w:w="3686" w:type="dxa"/>
          </w:tcPr>
          <w:p w14:paraId="313F85F6" w14:textId="77777777" w:rsidR="004F5F51" w:rsidRDefault="004F5F51" w:rsidP="004F5F5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ФИО</w:t>
            </w:r>
            <w:r w:rsidRPr="006403BA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преподавателя, телефон</w:t>
            </w:r>
          </w:p>
          <w:p w14:paraId="25F7869A" w14:textId="77777777" w:rsidR="004F5F51" w:rsidRPr="006403BA" w:rsidRDefault="004F5F51" w:rsidP="004F5F51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23F39AE3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131DA736" w14:textId="77777777" w:rsidTr="004F5F51">
        <w:tc>
          <w:tcPr>
            <w:tcW w:w="3686" w:type="dxa"/>
          </w:tcPr>
          <w:p w14:paraId="66C74C00" w14:textId="13F996CD" w:rsidR="004F5F51" w:rsidRDefault="004F5F51" w:rsidP="004F5F5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Программа,</w:t>
            </w:r>
            <w:r w:rsidRPr="006403BA">
              <w:rPr>
                <w:rFonts w:cs="Times New Roman"/>
                <w:szCs w:val="28"/>
              </w:rPr>
              <w:t xml:space="preserve"> хронометраж</w:t>
            </w:r>
          </w:p>
          <w:p w14:paraId="06BB8C19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72A6FD19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79481A0F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63FA445E" w14:textId="0B488CA4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305DCF5B" w14:textId="77777777" w:rsidTr="004F5F51">
        <w:tc>
          <w:tcPr>
            <w:tcW w:w="3686" w:type="dxa"/>
          </w:tcPr>
          <w:p w14:paraId="73A48D05" w14:textId="77777777" w:rsidR="004F5F51" w:rsidRPr="006403BA" w:rsidRDefault="004F5F51" w:rsidP="004F5F51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Контактный телефон</w:t>
            </w:r>
          </w:p>
        </w:tc>
        <w:tc>
          <w:tcPr>
            <w:tcW w:w="6628" w:type="dxa"/>
          </w:tcPr>
          <w:p w14:paraId="0AC2E0D2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71379042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7BA6281D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  <w:tr w:rsidR="004F5F51" w14:paraId="3CBA050D" w14:textId="77777777" w:rsidTr="004F5F51">
        <w:tc>
          <w:tcPr>
            <w:tcW w:w="3686" w:type="dxa"/>
          </w:tcPr>
          <w:p w14:paraId="19E8A26A" w14:textId="77777777" w:rsidR="004F5F51" w:rsidRPr="006403BA" w:rsidRDefault="004F5F51" w:rsidP="004F5F51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Е-mail</w:t>
            </w:r>
          </w:p>
        </w:tc>
        <w:tc>
          <w:tcPr>
            <w:tcW w:w="6628" w:type="dxa"/>
          </w:tcPr>
          <w:p w14:paraId="0CAB7382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287B0224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  <w:p w14:paraId="120DF699" w14:textId="77777777" w:rsidR="004F5F51" w:rsidRDefault="004F5F51" w:rsidP="004F5F51">
            <w:pPr>
              <w:rPr>
                <w:rFonts w:cs="Times New Roman"/>
                <w:szCs w:val="28"/>
              </w:rPr>
            </w:pPr>
          </w:p>
        </w:tc>
      </w:tr>
    </w:tbl>
    <w:p w14:paraId="625DF9E7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</w:p>
    <w:p w14:paraId="4A48FF1D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участника ___________________________________________ </w:t>
      </w:r>
    </w:p>
    <w:p w14:paraId="6D6FE076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78030267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ответственного лица ____________ /_______________ (Ф.И.О.) </w:t>
      </w:r>
    </w:p>
    <w:p w14:paraId="26802D38" w14:textId="77777777" w:rsidR="004F5F51" w:rsidRPr="006403BA" w:rsidRDefault="004F5F51" w:rsidP="004F5F51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01B0C213" w14:textId="2CCE90B7" w:rsidR="00035E03" w:rsidRPr="006403BA" w:rsidRDefault="004F5F51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Дата «______» ___________________ 2026 </w:t>
      </w:r>
      <w:r w:rsidR="00551760">
        <w:rPr>
          <w:rFonts w:cs="Times New Roman"/>
          <w:szCs w:val="28"/>
        </w:rPr>
        <w:t>г.</w:t>
      </w:r>
    </w:p>
    <w:p w14:paraId="6865106D" w14:textId="77777777" w:rsidR="00551760" w:rsidRDefault="00551760" w:rsidP="00551760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19CFC26B" w14:textId="77777777" w:rsidR="00551760" w:rsidRDefault="00551760" w:rsidP="00551760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1FF0A1CB" w14:textId="77777777" w:rsidR="00551760" w:rsidRDefault="00551760" w:rsidP="00551760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3F608C1D" w14:textId="77777777" w:rsidR="00551760" w:rsidRDefault="00551760" w:rsidP="00551760">
      <w:pPr>
        <w:spacing w:after="0" w:line="240" w:lineRule="auto"/>
        <w:jc w:val="right"/>
        <w:rPr>
          <w:rStyle w:val="a4"/>
          <w:rFonts w:cs="Times New Roman"/>
          <w:b w:val="0"/>
          <w:bCs w:val="0"/>
          <w:szCs w:val="28"/>
          <w:shd w:val="clear" w:color="auto" w:fill="FFFFFF"/>
        </w:rPr>
      </w:pPr>
    </w:p>
    <w:p w14:paraId="0F922579" w14:textId="6D7BBF23" w:rsidR="00551760" w:rsidRPr="006403BA" w:rsidRDefault="00551760" w:rsidP="00551760">
      <w:pPr>
        <w:spacing w:after="0" w:line="240" w:lineRule="auto"/>
        <w:jc w:val="right"/>
        <w:rPr>
          <w:rFonts w:cs="Times New Roman"/>
          <w:szCs w:val="28"/>
        </w:rPr>
      </w:pPr>
      <w:r w:rsidRPr="00035E03">
        <w:rPr>
          <w:rStyle w:val="a4"/>
          <w:rFonts w:cs="Times New Roman"/>
          <w:b w:val="0"/>
          <w:bCs w:val="0"/>
          <w:szCs w:val="28"/>
          <w:shd w:val="clear" w:color="auto" w:fill="FFFFFF"/>
        </w:rPr>
        <w:lastRenderedPageBreak/>
        <w:t xml:space="preserve">Приложение № </w:t>
      </w:r>
      <w:r>
        <w:rPr>
          <w:rStyle w:val="a4"/>
          <w:rFonts w:cs="Times New Roman"/>
          <w:b w:val="0"/>
          <w:bCs w:val="0"/>
          <w:szCs w:val="28"/>
          <w:shd w:val="clear" w:color="auto" w:fill="FFFFFF"/>
        </w:rPr>
        <w:t>6</w:t>
      </w:r>
      <w:r w:rsidRPr="00035E03">
        <w:rPr>
          <w:rStyle w:val="a4"/>
          <w:rFonts w:cs="Times New Roman"/>
          <w:b w:val="0"/>
          <w:bCs w:val="0"/>
          <w:szCs w:val="28"/>
          <w:shd w:val="clear" w:color="auto" w:fill="FFFFFF"/>
        </w:rPr>
        <w:t xml:space="preserve"> </w:t>
      </w:r>
    </w:p>
    <w:p w14:paraId="74B45EB5" w14:textId="4A634348" w:rsidR="00551760" w:rsidRPr="006403BA" w:rsidRDefault="00551760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46A23818" w14:textId="77777777" w:rsidR="00551760" w:rsidRDefault="00551760" w:rsidP="00551760">
      <w:pPr>
        <w:spacing w:after="0" w:line="240" w:lineRule="auto"/>
        <w:jc w:val="center"/>
        <w:rPr>
          <w:rFonts w:cs="Times New Roman"/>
          <w:szCs w:val="28"/>
        </w:rPr>
      </w:pPr>
    </w:p>
    <w:p w14:paraId="584ED1C0" w14:textId="77777777" w:rsidR="00551760" w:rsidRPr="004F5F51" w:rsidRDefault="00551760" w:rsidP="00551760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4F5F51">
        <w:rPr>
          <w:rFonts w:cs="Times New Roman"/>
          <w:b/>
          <w:bCs/>
          <w:szCs w:val="28"/>
        </w:rPr>
        <w:t>ЗАЯВКА</w:t>
      </w:r>
    </w:p>
    <w:p w14:paraId="69D7F9DE" w14:textId="05CDFA72" w:rsidR="00551760" w:rsidRDefault="00551760" w:rsidP="00551760">
      <w:pPr>
        <w:shd w:val="clear" w:color="auto" w:fill="FFFFFF"/>
        <w:spacing w:after="0" w:line="240" w:lineRule="auto"/>
        <w:jc w:val="center"/>
        <w:rPr>
          <w:rFonts w:cs="Times New Roman"/>
          <w:szCs w:val="28"/>
        </w:rPr>
      </w:pPr>
      <w:r w:rsidRPr="004F5F51">
        <w:rPr>
          <w:rFonts w:cs="Times New Roman"/>
          <w:b/>
          <w:bCs/>
          <w:szCs w:val="28"/>
        </w:rPr>
        <w:t>на участие в</w:t>
      </w:r>
      <w:r>
        <w:rPr>
          <w:rFonts w:cs="Times New Roman"/>
          <w:szCs w:val="28"/>
        </w:rPr>
        <w:t xml:space="preserve"> конкурсе </w:t>
      </w:r>
      <w:r w:rsidRPr="00C94BD9">
        <w:rPr>
          <w:rFonts w:cs="Times New Roman"/>
          <w:b/>
          <w:bCs/>
          <w:szCs w:val="28"/>
        </w:rPr>
        <w:t>«Музыкальная семья»</w:t>
      </w:r>
    </w:p>
    <w:p w14:paraId="1D99966A" w14:textId="77777777" w:rsidR="00551760" w:rsidRPr="006403BA" w:rsidRDefault="00551760" w:rsidP="00551760">
      <w:pPr>
        <w:spacing w:after="0" w:line="240" w:lineRule="auto"/>
        <w:jc w:val="center"/>
        <w:rPr>
          <w:rFonts w:cs="Times New Roman"/>
          <w:szCs w:val="28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3686"/>
        <w:gridCol w:w="6628"/>
      </w:tblGrid>
      <w:tr w:rsidR="00551760" w14:paraId="6CB231BA" w14:textId="77777777" w:rsidTr="0061293F">
        <w:tc>
          <w:tcPr>
            <w:tcW w:w="3686" w:type="dxa"/>
          </w:tcPr>
          <w:p w14:paraId="49C61571" w14:textId="77777777" w:rsidR="00551760" w:rsidRPr="00C94BD9" w:rsidRDefault="00551760" w:rsidP="00551760">
            <w:pPr>
              <w:rPr>
                <w:rFonts w:cs="Times New Roman"/>
                <w:szCs w:val="28"/>
              </w:rPr>
            </w:pPr>
            <w:r w:rsidRPr="00C94BD9">
              <w:rPr>
                <w:rFonts w:cs="Times New Roman"/>
                <w:szCs w:val="28"/>
              </w:rPr>
              <w:t>ФИО всех членов семьи-</w:t>
            </w:r>
          </w:p>
          <w:p w14:paraId="3B18E1B3" w14:textId="0F0196C1" w:rsidR="00551760" w:rsidRDefault="00551760" w:rsidP="00551760">
            <w:pPr>
              <w:rPr>
                <w:rFonts w:cs="Times New Roman"/>
                <w:szCs w:val="28"/>
              </w:rPr>
            </w:pPr>
            <w:r w:rsidRPr="00C94BD9">
              <w:rPr>
                <w:rFonts w:cs="Times New Roman"/>
                <w:szCs w:val="28"/>
              </w:rPr>
              <w:t>участников, родственные связи</w:t>
            </w:r>
          </w:p>
          <w:p w14:paraId="266481C1" w14:textId="5482DB03" w:rsidR="00551760" w:rsidRDefault="00551760" w:rsidP="00551760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78D2A114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437A768C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0ABFD26B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76C7829A" w14:textId="77777777" w:rsidR="00A37883" w:rsidRDefault="00A37883" w:rsidP="0061293F">
            <w:pPr>
              <w:rPr>
                <w:rFonts w:cs="Times New Roman"/>
                <w:szCs w:val="28"/>
              </w:rPr>
            </w:pPr>
          </w:p>
          <w:p w14:paraId="4C22C37B" w14:textId="7BF81195" w:rsidR="00A37883" w:rsidRDefault="00A37883" w:rsidP="0061293F">
            <w:pPr>
              <w:rPr>
                <w:rFonts w:cs="Times New Roman"/>
                <w:szCs w:val="28"/>
              </w:rPr>
            </w:pPr>
          </w:p>
        </w:tc>
      </w:tr>
      <w:tr w:rsidR="00551760" w14:paraId="06C6503B" w14:textId="77777777" w:rsidTr="0061293F">
        <w:tc>
          <w:tcPr>
            <w:tcW w:w="3686" w:type="dxa"/>
          </w:tcPr>
          <w:p w14:paraId="0B2AA9EE" w14:textId="77777777" w:rsidR="00551760" w:rsidRDefault="00551760" w:rsidP="0061293F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Число, месяц, год рождения</w:t>
            </w:r>
            <w:r>
              <w:rPr>
                <w:rFonts w:cs="Times New Roman"/>
                <w:szCs w:val="28"/>
              </w:rPr>
              <w:t>,</w:t>
            </w:r>
          </w:p>
          <w:p w14:paraId="7EC5BE96" w14:textId="4B012049" w:rsidR="00551760" w:rsidRDefault="00551760" w:rsidP="0061293F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032D8A5D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0521CDA8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5D0CE1D4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0A52CF42" w14:textId="77777777" w:rsidR="00A37883" w:rsidRDefault="00A37883" w:rsidP="0061293F">
            <w:pPr>
              <w:rPr>
                <w:rFonts w:cs="Times New Roman"/>
                <w:szCs w:val="28"/>
              </w:rPr>
            </w:pPr>
          </w:p>
          <w:p w14:paraId="7CDB5E87" w14:textId="52405D94" w:rsidR="00A37883" w:rsidRDefault="00A37883" w:rsidP="0061293F">
            <w:pPr>
              <w:rPr>
                <w:rFonts w:cs="Times New Roman"/>
                <w:szCs w:val="28"/>
              </w:rPr>
            </w:pPr>
          </w:p>
        </w:tc>
      </w:tr>
      <w:tr w:rsidR="00551760" w14:paraId="2779CFE8" w14:textId="77777777" w:rsidTr="0061293F">
        <w:tc>
          <w:tcPr>
            <w:tcW w:w="3686" w:type="dxa"/>
          </w:tcPr>
          <w:p w14:paraId="233D657E" w14:textId="338B12A2" w:rsidR="00551760" w:rsidRDefault="00551760" w:rsidP="0061293F">
            <w:pPr>
              <w:rPr>
                <w:rFonts w:cs="Times New Roman"/>
                <w:szCs w:val="28"/>
              </w:rPr>
            </w:pPr>
            <w:r>
              <w:rPr>
                <w:color w:val="000000"/>
              </w:rPr>
              <w:t xml:space="preserve">Наименование направляющей организации </w:t>
            </w:r>
            <w:r>
              <w:rPr>
                <w:rFonts w:cs="Times New Roman"/>
                <w:szCs w:val="28"/>
              </w:rPr>
              <w:t>(полностью)</w:t>
            </w:r>
            <w:r w:rsidR="00A37883">
              <w:rPr>
                <w:rFonts w:cs="Times New Roman"/>
                <w:szCs w:val="28"/>
              </w:rPr>
              <w:t xml:space="preserve"> (если есть)</w:t>
            </w:r>
          </w:p>
          <w:p w14:paraId="10B86CAC" w14:textId="549996DC" w:rsidR="00551760" w:rsidRPr="006403BA" w:rsidRDefault="00551760" w:rsidP="0061293F">
            <w:pPr>
              <w:rPr>
                <w:rFonts w:cs="Times New Roman"/>
                <w:szCs w:val="28"/>
              </w:rPr>
            </w:pPr>
          </w:p>
        </w:tc>
        <w:tc>
          <w:tcPr>
            <w:tcW w:w="6628" w:type="dxa"/>
          </w:tcPr>
          <w:p w14:paraId="0E2DCF11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0E6D7260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17C97AD4" w14:textId="3527C2FB" w:rsidR="00A37883" w:rsidRDefault="00A37883" w:rsidP="0061293F">
            <w:pPr>
              <w:rPr>
                <w:rFonts w:cs="Times New Roman"/>
                <w:szCs w:val="28"/>
              </w:rPr>
            </w:pPr>
          </w:p>
        </w:tc>
      </w:tr>
      <w:tr w:rsidR="00551760" w14:paraId="6145CC5E" w14:textId="77777777" w:rsidTr="0061293F">
        <w:tc>
          <w:tcPr>
            <w:tcW w:w="3686" w:type="dxa"/>
          </w:tcPr>
          <w:p w14:paraId="67CBCD6D" w14:textId="77777777" w:rsidR="00551760" w:rsidRPr="006403BA" w:rsidRDefault="00551760" w:rsidP="0061293F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Контактный телефон</w:t>
            </w:r>
          </w:p>
        </w:tc>
        <w:tc>
          <w:tcPr>
            <w:tcW w:w="6628" w:type="dxa"/>
          </w:tcPr>
          <w:p w14:paraId="1094C86F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36DA0B23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65EA1C1F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</w:tc>
      </w:tr>
      <w:tr w:rsidR="00551760" w14:paraId="0B8A7E8A" w14:textId="77777777" w:rsidTr="0061293F">
        <w:tc>
          <w:tcPr>
            <w:tcW w:w="3686" w:type="dxa"/>
          </w:tcPr>
          <w:p w14:paraId="4DBE1CB2" w14:textId="77777777" w:rsidR="00551760" w:rsidRPr="006403BA" w:rsidRDefault="00551760" w:rsidP="0061293F">
            <w:pPr>
              <w:rPr>
                <w:rFonts w:cs="Times New Roman"/>
                <w:szCs w:val="28"/>
              </w:rPr>
            </w:pPr>
            <w:r w:rsidRPr="006403BA">
              <w:rPr>
                <w:rFonts w:cs="Times New Roman"/>
                <w:szCs w:val="28"/>
              </w:rPr>
              <w:t>Е-mail</w:t>
            </w:r>
          </w:p>
        </w:tc>
        <w:tc>
          <w:tcPr>
            <w:tcW w:w="6628" w:type="dxa"/>
          </w:tcPr>
          <w:p w14:paraId="115FBDBF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20FEFD23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  <w:p w14:paraId="7141FCC1" w14:textId="77777777" w:rsidR="00551760" w:rsidRDefault="00551760" w:rsidP="0061293F">
            <w:pPr>
              <w:rPr>
                <w:rFonts w:cs="Times New Roman"/>
                <w:szCs w:val="28"/>
              </w:rPr>
            </w:pPr>
          </w:p>
        </w:tc>
      </w:tr>
    </w:tbl>
    <w:p w14:paraId="5B252283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</w:p>
    <w:p w14:paraId="3AA9E623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участника ___________________________________________ </w:t>
      </w:r>
    </w:p>
    <w:p w14:paraId="22EEB1CC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3A2793DC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Подпись ответственного лица ____________ /_______________ (Ф.И.О.) </w:t>
      </w:r>
    </w:p>
    <w:p w14:paraId="1B6033F8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54B66ACA" w14:textId="77777777" w:rsidR="00551760" w:rsidRPr="006403BA" w:rsidRDefault="00551760" w:rsidP="00551760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Дата «______» ___________________ 2026 </w:t>
      </w:r>
      <w:r>
        <w:rPr>
          <w:rFonts w:cs="Times New Roman"/>
          <w:szCs w:val="28"/>
        </w:rPr>
        <w:t>г.</w:t>
      </w:r>
    </w:p>
    <w:p w14:paraId="021C1847" w14:textId="77777777" w:rsidR="00551760" w:rsidRDefault="00551760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348DDAE9" w14:textId="77777777" w:rsidR="00551760" w:rsidRDefault="00551760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32E10B68" w14:textId="77777777" w:rsidR="00551760" w:rsidRDefault="00551760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123339C3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565A7E92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3B24F8CD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33673FDE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675B6770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57E4CD03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4BFFCDF7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5CD469FC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0D684700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4CC9E94E" w14:textId="77777777" w:rsidR="00A37883" w:rsidRDefault="00A37883" w:rsidP="00551760">
      <w:pPr>
        <w:spacing w:after="0" w:line="240" w:lineRule="auto"/>
        <w:jc w:val="right"/>
        <w:rPr>
          <w:rFonts w:cs="Times New Roman"/>
          <w:szCs w:val="28"/>
        </w:rPr>
      </w:pPr>
    </w:p>
    <w:p w14:paraId="23861E37" w14:textId="74787914" w:rsidR="00035E03" w:rsidRPr="006403BA" w:rsidRDefault="00035E03" w:rsidP="00551760">
      <w:pPr>
        <w:spacing w:after="0" w:line="240" w:lineRule="auto"/>
        <w:jc w:val="right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lastRenderedPageBreak/>
        <w:t xml:space="preserve">Приложение № </w:t>
      </w:r>
      <w:r w:rsidR="00551760">
        <w:rPr>
          <w:rFonts w:cs="Times New Roman"/>
          <w:szCs w:val="28"/>
        </w:rPr>
        <w:t>7</w:t>
      </w:r>
      <w:r w:rsidRPr="006403BA">
        <w:rPr>
          <w:rFonts w:cs="Times New Roman"/>
          <w:szCs w:val="28"/>
        </w:rPr>
        <w:t xml:space="preserve"> </w:t>
      </w:r>
    </w:p>
    <w:p w14:paraId="2DC86835" w14:textId="77777777" w:rsidR="00750F6B" w:rsidRDefault="00750F6B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6B41EA43" w14:textId="787EE291" w:rsidR="00035E03" w:rsidRDefault="00750F6B" w:rsidP="00750F6B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Согласие</w:t>
      </w:r>
    </w:p>
    <w:p w14:paraId="36C6DD92" w14:textId="77777777" w:rsidR="00750F6B" w:rsidRPr="006403BA" w:rsidRDefault="00750F6B" w:rsidP="00750F6B">
      <w:pPr>
        <w:spacing w:after="0" w:line="240" w:lineRule="auto"/>
        <w:jc w:val="center"/>
        <w:rPr>
          <w:rFonts w:cs="Times New Roman"/>
          <w:szCs w:val="28"/>
        </w:rPr>
      </w:pPr>
    </w:p>
    <w:p w14:paraId="5AC4F4B7" w14:textId="3AF480B3" w:rsidR="00035E03" w:rsidRDefault="00035E03" w:rsidP="00035E03">
      <w:pPr>
        <w:spacing w:after="0" w:line="240" w:lineRule="auto"/>
        <w:jc w:val="both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В соответствии с Федеральным законом от 27 июля 2006 года № 152-ФЗ «О персональных данных» Я,_____________________________________________________________, (Ф.И.О. участника) (далее – Участник), даю согласие на обработку моих персональных данных Организаторам </w:t>
      </w:r>
      <w:r w:rsidR="00CD48AB">
        <w:rPr>
          <w:rFonts w:cs="Times New Roman"/>
          <w:szCs w:val="28"/>
        </w:rPr>
        <w:t>Фестиваля им.</w:t>
      </w:r>
      <w:r>
        <w:rPr>
          <w:rFonts w:cs="Times New Roman"/>
          <w:szCs w:val="28"/>
        </w:rPr>
        <w:t>Б.</w:t>
      </w:r>
      <w:r w:rsidR="00CD48A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Ямпилова</w:t>
      </w:r>
      <w:r w:rsidRPr="006403BA">
        <w:rPr>
          <w:rFonts w:cs="Times New Roman"/>
          <w:szCs w:val="28"/>
        </w:rPr>
        <w:t xml:space="preserve"> (далее – Оператор) с использованием средств автоматизации или без использования таких средств, а также хранения в архивах данных. 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Оператор вправе: размещать фотографии, фамилию, имя, отчество Участника на сайтах в информационно-телекоммуникационной сети «Интернет», на официальном сайте организаторов </w:t>
      </w:r>
      <w:r w:rsidR="00CD48AB">
        <w:rPr>
          <w:rFonts w:cs="Times New Roman"/>
          <w:szCs w:val="28"/>
        </w:rPr>
        <w:t>Фестиваля</w:t>
      </w:r>
      <w:r>
        <w:rPr>
          <w:rFonts w:cs="Times New Roman"/>
          <w:szCs w:val="28"/>
        </w:rPr>
        <w:t xml:space="preserve"> </w:t>
      </w:r>
      <w:r w:rsidRPr="006403BA">
        <w:rPr>
          <w:rFonts w:cs="Times New Roman"/>
          <w:szCs w:val="28"/>
        </w:rPr>
        <w:t>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 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 Перечень персональных данных, на обработку которых я даю согласие, включает: сведения анкеты Участника (фамилия, имя, отчество; дата рождения; образование; должность; место работы/учебы; информация для связи</w:t>
      </w:r>
      <w:r w:rsidR="008A1051">
        <w:rPr>
          <w:rFonts w:cs="Times New Roman"/>
          <w:szCs w:val="28"/>
        </w:rPr>
        <w:t xml:space="preserve">; </w:t>
      </w:r>
      <w:r w:rsidRPr="006403BA">
        <w:rPr>
          <w:rFonts w:cs="Times New Roman"/>
          <w:szCs w:val="28"/>
        </w:rPr>
        <w:t>сведения об участии в творческих конкурсах/ спортивных состязаниях Фестиваля).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50ECEB5E" w14:textId="77777777" w:rsidR="00035E03" w:rsidRPr="006403BA" w:rsidRDefault="00035E03" w:rsidP="00035E03">
      <w:pPr>
        <w:spacing w:after="0" w:line="240" w:lineRule="auto"/>
        <w:jc w:val="both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Настоящее согласие дано мной «____»______________2026 г. и действует бессрочно. Подпись_______________</w:t>
      </w:r>
    </w:p>
    <w:p w14:paraId="2C0E5BA7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3DDEDBBA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29A0420B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\</w:t>
      </w:r>
    </w:p>
    <w:p w14:paraId="041260D0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5018C39C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61150C6A" w14:textId="790824AF" w:rsidR="00035E03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48743520" w14:textId="2D26E7AA" w:rsidR="00A37883" w:rsidRDefault="00A3788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489232D5" w14:textId="77777777" w:rsidR="00A37883" w:rsidRPr="006403BA" w:rsidRDefault="00A3788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7F8A290D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7255E329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63F89D72" w14:textId="77777777" w:rsidR="00035E03" w:rsidRPr="006403BA" w:rsidRDefault="00035E03" w:rsidP="00035E03">
      <w:pPr>
        <w:spacing w:after="0" w:line="240" w:lineRule="auto"/>
        <w:jc w:val="right"/>
        <w:rPr>
          <w:rFonts w:cs="Times New Roman"/>
          <w:szCs w:val="28"/>
        </w:rPr>
      </w:pPr>
    </w:p>
    <w:p w14:paraId="484BD994" w14:textId="58D6B72B" w:rsidR="00501D70" w:rsidRDefault="00035E03" w:rsidP="00501D70">
      <w:pPr>
        <w:spacing w:after="0" w:line="240" w:lineRule="auto"/>
        <w:jc w:val="right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lastRenderedPageBreak/>
        <w:t xml:space="preserve">Приложение № </w:t>
      </w:r>
      <w:r w:rsidR="00A37883">
        <w:rPr>
          <w:rFonts w:cs="Times New Roman"/>
          <w:szCs w:val="28"/>
        </w:rPr>
        <w:t>8</w:t>
      </w:r>
      <w:r w:rsidR="00501D70">
        <w:rPr>
          <w:rFonts w:cs="Times New Roman"/>
          <w:szCs w:val="28"/>
        </w:rPr>
        <w:t xml:space="preserve"> </w:t>
      </w:r>
      <w:r w:rsidRPr="006403BA">
        <w:rPr>
          <w:rFonts w:cs="Times New Roman"/>
          <w:szCs w:val="28"/>
        </w:rPr>
        <w:t xml:space="preserve">к </w:t>
      </w:r>
    </w:p>
    <w:p w14:paraId="275542F4" w14:textId="2ECEFF92" w:rsidR="00035E03" w:rsidRPr="006403BA" w:rsidRDefault="00035E03" w:rsidP="00501D70">
      <w:pPr>
        <w:spacing w:after="0" w:line="240" w:lineRule="auto"/>
        <w:jc w:val="right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Положению</w:t>
      </w:r>
      <w:r w:rsidR="00501D70">
        <w:rPr>
          <w:rFonts w:cs="Times New Roman"/>
          <w:szCs w:val="28"/>
        </w:rPr>
        <w:t xml:space="preserve"> Фестиваля им.</w:t>
      </w:r>
      <w:r w:rsidRPr="006403BA">
        <w:rPr>
          <w:rStyle w:val="markdown-word"/>
          <w:rFonts w:cs="Times New Roman"/>
          <w:szCs w:val="28"/>
        </w:rPr>
        <w:t> </w:t>
      </w:r>
      <w:r w:rsidR="00501D70">
        <w:rPr>
          <w:rStyle w:val="markdown-word"/>
          <w:rFonts w:cs="Times New Roman"/>
          <w:szCs w:val="28"/>
        </w:rPr>
        <w:t xml:space="preserve">Б. </w:t>
      </w:r>
      <w:r w:rsidRPr="006403BA">
        <w:rPr>
          <w:rStyle w:val="markdown-word"/>
          <w:rFonts w:cs="Times New Roman"/>
          <w:szCs w:val="28"/>
        </w:rPr>
        <w:t>Ямпилова</w:t>
      </w:r>
    </w:p>
    <w:p w14:paraId="1CF70A49" w14:textId="06BC082D" w:rsidR="00551760" w:rsidRPr="006403BA" w:rsidRDefault="00035E03" w:rsidP="00551760">
      <w:pPr>
        <w:spacing w:after="0" w:line="240" w:lineRule="auto"/>
        <w:jc w:val="right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  <w:r w:rsidR="00551760" w:rsidRPr="006403BA">
        <w:rPr>
          <w:rFonts w:cs="Times New Roman"/>
          <w:szCs w:val="28"/>
        </w:rPr>
        <w:t xml:space="preserve">Приложение № </w:t>
      </w:r>
      <w:r w:rsidR="00551760">
        <w:rPr>
          <w:rFonts w:cs="Times New Roman"/>
          <w:szCs w:val="28"/>
        </w:rPr>
        <w:t>8</w:t>
      </w:r>
      <w:r w:rsidR="00551760" w:rsidRPr="006403BA">
        <w:rPr>
          <w:rFonts w:cs="Times New Roman"/>
          <w:szCs w:val="28"/>
        </w:rPr>
        <w:t xml:space="preserve"> </w:t>
      </w:r>
    </w:p>
    <w:p w14:paraId="0CF65FD7" w14:textId="4C524971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62C77360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18A21387" w14:textId="77777777" w:rsidR="00035E03" w:rsidRPr="006403BA" w:rsidRDefault="00035E03" w:rsidP="00035E03">
      <w:pPr>
        <w:spacing w:after="0" w:line="240" w:lineRule="auto"/>
        <w:jc w:val="center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СОГЛАСИЕ законного представителя несовершеннолетнего участника</w:t>
      </w:r>
    </w:p>
    <w:p w14:paraId="1CD3D9DE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4CFAD36E" w14:textId="09FCC35C" w:rsidR="00501D70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Я,_____________________________________________________________, (Ф.И.О. законного представителя несовершеннолетнего участника) даю согласие на участие моего (-ей) сына, дочери, подопечного (нужное подчеркнуть) _________________________________________________________________, (Ф.И.О. сына, дочери, подопечного) </w:t>
      </w:r>
    </w:p>
    <w:p w14:paraId="0659D97E" w14:textId="0FD9B685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в следующем творческом конкурсе: ________________________________________</w:t>
      </w:r>
      <w:r w:rsidR="00501D70">
        <w:rPr>
          <w:rFonts w:cs="Times New Roman"/>
          <w:szCs w:val="28"/>
        </w:rPr>
        <w:t>_______________</w:t>
      </w:r>
      <w:r w:rsidRPr="006403BA">
        <w:rPr>
          <w:rFonts w:cs="Times New Roman"/>
          <w:szCs w:val="28"/>
        </w:rPr>
        <w:t xml:space="preserve">__________ </w:t>
      </w:r>
    </w:p>
    <w:p w14:paraId="3FF960F5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5D097AF5" w14:textId="6475E03E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_________________________________________________________________</w:t>
      </w:r>
    </w:p>
    <w:p w14:paraId="4FBEEEAE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6AD775B4" w14:textId="48785B0B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>__________________________________________________________________ (название творческого конкурса)</w:t>
      </w:r>
    </w:p>
    <w:p w14:paraId="66CB7B31" w14:textId="4C498CA9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Согласие вступает в силу со дня его подписания. Я оставляю за собой право отозвать свое Согласие до начала проведения Фестиваля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</w:t>
      </w:r>
    </w:p>
    <w:p w14:paraId="2741E9EF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 </w:t>
      </w:r>
    </w:p>
    <w:p w14:paraId="26B83537" w14:textId="77777777" w:rsidR="00035E03" w:rsidRPr="006403BA" w:rsidRDefault="00035E03" w:rsidP="00035E03">
      <w:pPr>
        <w:spacing w:after="0" w:line="240" w:lineRule="auto"/>
        <w:rPr>
          <w:rFonts w:cs="Times New Roman"/>
          <w:szCs w:val="28"/>
        </w:rPr>
      </w:pPr>
      <w:r w:rsidRPr="006403BA">
        <w:rPr>
          <w:rFonts w:cs="Times New Roman"/>
          <w:szCs w:val="28"/>
        </w:rPr>
        <w:t xml:space="preserve">Дата подписания «________»______________2026 г.    </w:t>
      </w:r>
    </w:p>
    <w:p w14:paraId="337A2333" w14:textId="77777777" w:rsidR="00035E03" w:rsidRPr="00C94BD9" w:rsidRDefault="00035E03" w:rsidP="00035E03">
      <w:pPr>
        <w:spacing w:after="0" w:line="240" w:lineRule="auto"/>
        <w:rPr>
          <w:rFonts w:cs="Times New Roman"/>
          <w:szCs w:val="28"/>
        </w:rPr>
      </w:pPr>
    </w:p>
    <w:p w14:paraId="6A41F1E7" w14:textId="77777777" w:rsidR="00035E03" w:rsidRPr="00035E03" w:rsidRDefault="00035E03" w:rsidP="005D06B4">
      <w:pPr>
        <w:spacing w:after="0" w:line="240" w:lineRule="auto"/>
      </w:pPr>
    </w:p>
    <w:sectPr w:rsidR="00035E03" w:rsidRPr="00035E03" w:rsidSect="006E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74018"/>
    <w:multiLevelType w:val="hybridMultilevel"/>
    <w:tmpl w:val="4C8AA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1475F"/>
    <w:multiLevelType w:val="hybridMultilevel"/>
    <w:tmpl w:val="BA4C65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F89"/>
    <w:rsid w:val="00035E03"/>
    <w:rsid w:val="00076618"/>
    <w:rsid w:val="00076732"/>
    <w:rsid w:val="000B0E0F"/>
    <w:rsid w:val="000C62EB"/>
    <w:rsid w:val="00215D95"/>
    <w:rsid w:val="002E388C"/>
    <w:rsid w:val="002E6F89"/>
    <w:rsid w:val="003441E3"/>
    <w:rsid w:val="004F5F51"/>
    <w:rsid w:val="00501D70"/>
    <w:rsid w:val="005511F1"/>
    <w:rsid w:val="00551760"/>
    <w:rsid w:val="005D06B4"/>
    <w:rsid w:val="006E5CD7"/>
    <w:rsid w:val="00726B58"/>
    <w:rsid w:val="00744E8C"/>
    <w:rsid w:val="00750F6B"/>
    <w:rsid w:val="007C6199"/>
    <w:rsid w:val="0084279E"/>
    <w:rsid w:val="00887D95"/>
    <w:rsid w:val="008A1051"/>
    <w:rsid w:val="009E4786"/>
    <w:rsid w:val="009F179C"/>
    <w:rsid w:val="00A3503D"/>
    <w:rsid w:val="00A37883"/>
    <w:rsid w:val="00AA69C1"/>
    <w:rsid w:val="00AB3660"/>
    <w:rsid w:val="00B271FB"/>
    <w:rsid w:val="00BA5FC9"/>
    <w:rsid w:val="00C06315"/>
    <w:rsid w:val="00C4233A"/>
    <w:rsid w:val="00CD48AB"/>
    <w:rsid w:val="00CF3031"/>
    <w:rsid w:val="00D82420"/>
    <w:rsid w:val="00DB2BE8"/>
    <w:rsid w:val="00E43C73"/>
    <w:rsid w:val="00E636BD"/>
    <w:rsid w:val="00E8342E"/>
    <w:rsid w:val="00F0036F"/>
    <w:rsid w:val="00FA0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D19D"/>
  <w15:docId w15:val="{F0431331-26D3-492C-868F-55E78F12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E8C"/>
    <w:pPr>
      <w:ind w:left="720"/>
      <w:contextualSpacing/>
    </w:pPr>
  </w:style>
  <w:style w:type="character" w:customStyle="1" w:styleId="futurismarkdown-word">
    <w:name w:val="futurismarkdown-word"/>
    <w:basedOn w:val="a0"/>
    <w:rsid w:val="00E636BD"/>
  </w:style>
  <w:style w:type="character" w:customStyle="1" w:styleId="markdown-word">
    <w:name w:val="markdown-word"/>
    <w:basedOn w:val="a0"/>
    <w:rsid w:val="00035E03"/>
  </w:style>
  <w:style w:type="character" w:styleId="a4">
    <w:name w:val="Strong"/>
    <w:basedOn w:val="a0"/>
    <w:uiPriority w:val="22"/>
    <w:qFormat/>
    <w:rsid w:val="00035E03"/>
    <w:rPr>
      <w:b/>
      <w:bCs/>
    </w:rPr>
  </w:style>
  <w:style w:type="table" w:styleId="a5">
    <w:name w:val="Table Grid"/>
    <w:basedOn w:val="a1"/>
    <w:uiPriority w:val="39"/>
    <w:rsid w:val="00035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13</Pages>
  <Words>2837</Words>
  <Characters>16174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DSHI</dc:creator>
  <cp:keywords/>
  <dc:description/>
  <cp:lastModifiedBy>DSHI</cp:lastModifiedBy>
  <cp:revision>22</cp:revision>
  <cp:lastPrinted>2026-09-15T07:34:00Z</cp:lastPrinted>
  <dcterms:created xsi:type="dcterms:W3CDTF">2026-09-12T06:06:00Z</dcterms:created>
  <dcterms:modified xsi:type="dcterms:W3CDTF">2026-09-18T06:33:00Z</dcterms:modified>
</cp:coreProperties>
</file>